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90CD" w14:textId="734C9E15" w:rsidR="00D15433" w:rsidRDefault="00D15433" w:rsidP="00D15433">
      <w:pPr>
        <w:pStyle w:val="TEKSTZacznikido"/>
        <w:spacing w:before="240"/>
        <w:ind w:left="4962"/>
        <w:rPr>
          <w:color w:val="FF000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D597846" wp14:editId="302B478F">
            <wp:simplePos x="0" y="0"/>
            <wp:positionH relativeFrom="column">
              <wp:posOffset>266700</wp:posOffset>
            </wp:positionH>
            <wp:positionV relativeFrom="paragraph">
              <wp:posOffset>-95250</wp:posOffset>
            </wp:positionV>
            <wp:extent cx="1438275" cy="590550"/>
            <wp:effectExtent l="0" t="0" r="9525" b="0"/>
            <wp:wrapNone/>
            <wp:docPr id="2" name="Obraz 1" descr="http://pup-koscian.pl/!data/attachments/logokfs.jp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http://pup-koscian.pl/!data/attachments/logokfs.jpg">
                      <a:extLst>
                        <a:ext uri="{FF2B5EF4-FFF2-40B4-BE49-F238E27FC236}">
                          <a16:creationId xmlns:a16="http://schemas.microsoft.com/office/drawing/2014/main" id="{00000000-0008-0000-0000-000002000000}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Załącznik do rozporządzenia Rady Ministrów z dnia 17 października 2025r. (Dz. U. poz. 1489)</w:t>
      </w:r>
    </w:p>
    <w:p w14:paraId="112B51A9" w14:textId="79ABA821" w:rsidR="00D15433" w:rsidRPr="0035223E" w:rsidRDefault="00D15433" w:rsidP="0035223E">
      <w:pPr>
        <w:pStyle w:val="OZNZACZNIKAwskazanienrzacznika"/>
        <w:jc w:val="left"/>
        <w:rPr>
          <w:rFonts w:ascii="Arial" w:hAnsi="Arial"/>
          <w:b w:val="0"/>
          <w:bCs/>
        </w:rPr>
      </w:pPr>
      <w:r w:rsidRPr="0035223E">
        <w:rPr>
          <w:rFonts w:ascii="Arial" w:hAnsi="Arial"/>
          <w:b w:val="0"/>
          <w:bCs/>
        </w:rPr>
        <w:t xml:space="preserve">Załącznik nr </w:t>
      </w:r>
      <w:r w:rsidR="00F512A0" w:rsidRPr="0035223E">
        <w:rPr>
          <w:rFonts w:ascii="Arial" w:hAnsi="Arial"/>
          <w:b w:val="0"/>
          <w:bCs/>
        </w:rPr>
        <w:t>5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876509501"/>
                  <w:placeholder>
                    <w:docPart w:val="9A2CBFB321034071A2758F69F84E212B"/>
                  </w:placeholder>
                  <w:showingPlcHdr/>
                </w:sdtPr>
                <w:sdtContent>
                  <w:tc>
                    <w:tcPr>
                      <w:tcW w:w="461" w:type="dxa"/>
                      <w:vAlign w:val="center"/>
                    </w:tcPr>
                    <w:p w14:paraId="43040F86" w14:textId="58FB8E2D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353343421"/>
                  <w:placeholder>
                    <w:docPart w:val="FF93D007A6FF4A329713326177883BFE"/>
                  </w:placeholder>
                  <w:showingPlcHdr/>
                </w:sdtPr>
                <w:sdtContent>
                  <w:tc>
                    <w:tcPr>
                      <w:tcW w:w="433" w:type="dxa"/>
                      <w:vAlign w:val="center"/>
                    </w:tcPr>
                    <w:p w14:paraId="43040F87" w14:textId="12A244EB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375900191"/>
                  <w:placeholder>
                    <w:docPart w:val="CC52E178203B4565B647A7C8FE10BEAB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88" w14:textId="5903C66B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606313046"/>
                  <w:placeholder>
                    <w:docPart w:val="F03823DCFE964EED944D1B11A1FA3D06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89" w14:textId="415D28F4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666678412"/>
                  <w:placeholder>
                    <w:docPart w:val="508DED76A7B74FF593F66DF237F6D8CE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8A" w14:textId="5CB254B0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958103778"/>
                  <w:placeholder>
                    <w:docPart w:val="74373113239F4AA09E2C0BCD033C141E"/>
                  </w:placeholder>
                  <w:showingPlcHdr/>
                </w:sdtPr>
                <w:sdtContent>
                  <w:tc>
                    <w:tcPr>
                      <w:tcW w:w="433" w:type="dxa"/>
                      <w:vAlign w:val="center"/>
                    </w:tcPr>
                    <w:p w14:paraId="43040F8B" w14:textId="081FC893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609014615"/>
                  <w:placeholder>
                    <w:docPart w:val="DC5C1EBC039A418491D7484B44E25057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8C" w14:textId="0DFD087D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698918633"/>
                  <w:placeholder>
                    <w:docPart w:val="5ADC10DE4C9A494F969ECDCA4F263A82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8D" w14:textId="5E1DF5F4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151322418"/>
                  <w:placeholder>
                    <w:docPart w:val="9714D3CD3BC84B4FA11B2B15B3F330AF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8E" w14:textId="711F8284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304075889"/>
                  <w:placeholder>
                    <w:docPart w:val="3753B14FFE0145B79BEB8DC249779837"/>
                  </w:placeholder>
                  <w:showingPlcHdr/>
                </w:sdtPr>
                <w:sdtContent>
                  <w:tc>
                    <w:tcPr>
                      <w:tcW w:w="433" w:type="dxa"/>
                      <w:vAlign w:val="center"/>
                    </w:tcPr>
                    <w:p w14:paraId="43040F8F" w14:textId="097FDD1E" w:rsidR="001E5403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2083124282"/>
                  <w:placeholder>
                    <w:docPart w:val="4E4B0F2651424F13B375B89B0FD328D5"/>
                  </w:placeholder>
                  <w:showingPlcHdr/>
                </w:sdtPr>
                <w:sdtContent>
                  <w:tc>
                    <w:tcPr>
                      <w:tcW w:w="461" w:type="dxa"/>
                      <w:vAlign w:val="center"/>
                    </w:tcPr>
                    <w:p w14:paraId="43040F94" w14:textId="7C9935C8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395468978"/>
                  <w:placeholder>
                    <w:docPart w:val="C3D58E42A8D743698B520A7EDBAD9D90"/>
                  </w:placeholder>
                  <w:showingPlcHdr/>
                </w:sdtPr>
                <w:sdtContent>
                  <w:tc>
                    <w:tcPr>
                      <w:tcW w:w="433" w:type="dxa"/>
                      <w:vAlign w:val="center"/>
                    </w:tcPr>
                    <w:p w14:paraId="43040F95" w14:textId="1E7A09F8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319414967"/>
                  <w:placeholder>
                    <w:docPart w:val="D6321FE129A94D7EA62E5CD539AFFF21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96" w14:textId="3D8F5D8E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2097629154"/>
                  <w:placeholder>
                    <w:docPart w:val="C662641510BD4F5D8AF573ED0282349C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97" w14:textId="55AC5E41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887332999"/>
                  <w:placeholder>
                    <w:docPart w:val="718E03F62D4049C78F08A548426FDF2F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98" w14:textId="033C1067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070155136"/>
                  <w:placeholder>
                    <w:docPart w:val="BDCB70F013704E2D84127C7D3110578B"/>
                  </w:placeholder>
                  <w:showingPlcHdr/>
                </w:sdtPr>
                <w:sdtContent>
                  <w:tc>
                    <w:tcPr>
                      <w:tcW w:w="433" w:type="dxa"/>
                      <w:vAlign w:val="center"/>
                    </w:tcPr>
                    <w:p w14:paraId="43040F99" w14:textId="48537CC7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93678034"/>
                  <w:placeholder>
                    <w:docPart w:val="0D8EC3F6ECBF49C8AA300E0A3D2F6504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9A" w14:textId="7D626E4A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629826420"/>
                  <w:placeholder>
                    <w:docPart w:val="EC4A75C66EC94E189AC99F88A0492D3D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9B" w14:textId="607E0EB5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32087175"/>
                  <w:placeholder>
                    <w:docPart w:val="4D369973EFF84A7AB999EF1762A9B467"/>
                  </w:placeholder>
                  <w:showingPlcHdr/>
                </w:sdtPr>
                <w:sdtContent>
                  <w:tc>
                    <w:tcPr>
                      <w:tcW w:w="432" w:type="dxa"/>
                      <w:vAlign w:val="center"/>
                    </w:tcPr>
                    <w:p w14:paraId="43040F9C" w14:textId="1AD643BB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154677311"/>
                  <w:placeholder>
                    <w:docPart w:val="A7CCACE6FB404BC69340232E8A392366"/>
                  </w:placeholder>
                  <w:showingPlcHdr/>
                </w:sdtPr>
                <w:sdtContent>
                  <w:tc>
                    <w:tcPr>
                      <w:tcW w:w="433" w:type="dxa"/>
                      <w:vAlign w:val="center"/>
                    </w:tcPr>
                    <w:p w14:paraId="43040F9D" w14:textId="05393EB0" w:rsidR="00C73689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sdt>
          <w:sdtPr>
            <w:rPr>
              <w:rFonts w:ascii="Times New Roman" w:hAnsi="Times New Roman" w:cs="Times New Roman"/>
              <w:lang w:val="pl-PL"/>
            </w:rPr>
            <w:id w:val="1593505597"/>
            <w:placeholder>
              <w:docPart w:val="793D3D3FD14346F796196ACD1319D223"/>
            </w:placeholder>
            <w:showingPlcHdr/>
          </w:sdtPr>
          <w:sdtContent>
            <w:tc>
              <w:tcPr>
                <w:tcW w:w="5057" w:type="dxa"/>
                <w:gridSpan w:val="6"/>
              </w:tcPr>
              <w:p w14:paraId="43040FA4" w14:textId="2957112B" w:rsidR="001E5403" w:rsidRPr="00D545C0" w:rsidRDefault="008A68B5" w:rsidP="008D585B">
                <w:pPr>
                  <w:jc w:val="both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433126216"/>
            <w:placeholder>
              <w:docPart w:val="CFEE2277935949C49DCA83262A6BDF5D"/>
            </w:placeholder>
            <w:showingPlcHdr/>
          </w:sdtPr>
          <w:sdtContent>
            <w:tc>
              <w:tcPr>
                <w:tcW w:w="5003" w:type="dxa"/>
                <w:gridSpan w:val="7"/>
              </w:tcPr>
              <w:p w14:paraId="43040FA5" w14:textId="21875DE8" w:rsidR="001E5403" w:rsidRPr="00D545C0" w:rsidRDefault="008A68B5" w:rsidP="008D585B">
                <w:pPr>
                  <w:jc w:val="both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B" w14:textId="062069DE" w:rsidR="00E3117F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  <w:lang w:val="pl-PL"/>
                </w:rPr>
                <w:id w:val="-1941282704"/>
                <w:placeholder>
                  <w:docPart w:val="2D9F5B2CA18A4AE49B86C674BC53C1F5"/>
                </w:placeholder>
                <w:showingPlcHdr/>
              </w:sdtPr>
              <w:sdtContent>
                <w:r w:rsidR="008A68B5">
                  <w:rPr>
                    <w:rStyle w:val="Tekstzastpczy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 w:cs="Times New Roman"/>
              <w:lang w:val="pl-PL"/>
            </w:rPr>
            <w:id w:val="1019583418"/>
            <w:placeholder>
              <w:docPart w:val="CDD67C726B7D4DEFB8C672DE0232F403"/>
            </w:placeholder>
            <w:showingPlcHdr/>
          </w:sdtPr>
          <w:sdtContent>
            <w:tc>
              <w:tcPr>
                <w:tcW w:w="5003" w:type="dxa"/>
                <w:gridSpan w:val="7"/>
              </w:tcPr>
              <w:p w14:paraId="43040FAC" w14:textId="5051A55F" w:rsidR="00C73689" w:rsidRPr="00D545C0" w:rsidRDefault="008A68B5" w:rsidP="008D585B">
                <w:pPr>
                  <w:jc w:val="both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226098483"/>
                  <w:placeholder>
                    <w:docPart w:val="2EE082E87FB742F6952ED55EE6820AC9"/>
                  </w:placeholder>
                  <w:showingPlcHdr/>
                </w:sdtPr>
                <w:sdtContent>
                  <w:tc>
                    <w:tcPr>
                      <w:tcW w:w="475" w:type="dxa"/>
                    </w:tcPr>
                    <w:p w14:paraId="43040FB1" w14:textId="2F231A2E" w:rsidR="0070739C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612286024"/>
                  <w:placeholder>
                    <w:docPart w:val="CC659718C3A446228095B31F3C68AD61"/>
                  </w:placeholder>
                  <w:showingPlcHdr/>
                </w:sdtPr>
                <w:sdtContent>
                  <w:tc>
                    <w:tcPr>
                      <w:tcW w:w="445" w:type="dxa"/>
                    </w:tcPr>
                    <w:p w14:paraId="43040FB2" w14:textId="4693410D" w:rsidR="0070739C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905266259"/>
                  <w:placeholder>
                    <w:docPart w:val="CE5472C526CD461C9263DB9237F5154B"/>
                  </w:placeholder>
                  <w:showingPlcHdr/>
                </w:sdtPr>
                <w:sdtContent>
                  <w:tc>
                    <w:tcPr>
                      <w:tcW w:w="444" w:type="dxa"/>
                    </w:tcPr>
                    <w:p w14:paraId="43040FB3" w14:textId="6533C2F2" w:rsidR="0070739C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667713997"/>
                  <w:placeholder>
                    <w:docPart w:val="78F35CE3F23E471C92A06ADF3714D606"/>
                  </w:placeholder>
                  <w:showingPlcHdr/>
                </w:sdtPr>
                <w:sdtContent>
                  <w:tc>
                    <w:tcPr>
                      <w:tcW w:w="444" w:type="dxa"/>
                    </w:tcPr>
                    <w:p w14:paraId="43040FB4" w14:textId="65206D1F" w:rsidR="0070739C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502668302"/>
                  <w:placeholder>
                    <w:docPart w:val="02688BD1373D4B2F88946A2D3C60BA1F"/>
                  </w:placeholder>
                  <w:showingPlcHdr/>
                </w:sdtPr>
                <w:sdtContent>
                  <w:tc>
                    <w:tcPr>
                      <w:tcW w:w="444" w:type="dxa"/>
                    </w:tcPr>
                    <w:p w14:paraId="43040FB5" w14:textId="177E51BB" w:rsidR="0070739C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089769464"/>
                  <w:placeholder>
                    <w:docPart w:val="7D28EC6A26234EB9B2962F32D593E9B5"/>
                  </w:placeholder>
                  <w:showingPlcHdr/>
                </w:sdtPr>
                <w:sdtContent>
                  <w:tc>
                    <w:tcPr>
                      <w:tcW w:w="445" w:type="dxa"/>
                    </w:tcPr>
                    <w:p w14:paraId="70DFDA9F" w14:textId="26A02A80" w:rsidR="0070739C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089769790"/>
                  <w:placeholder>
                    <w:docPart w:val="8D4595FC4184414ABCF29C4C09B5E546"/>
                  </w:placeholder>
                  <w:showingPlcHdr/>
                </w:sdtPr>
                <w:sdtContent>
                  <w:tc>
                    <w:tcPr>
                      <w:tcW w:w="445" w:type="dxa"/>
                    </w:tcPr>
                    <w:p w14:paraId="43040FB6" w14:textId="2C1D59F9" w:rsidR="0070739C" w:rsidRPr="00D545C0" w:rsidRDefault="008A68B5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sdt>
          <w:sdtPr>
            <w:rPr>
              <w:rFonts w:ascii="Times New Roman" w:hAnsi="Times New Roman" w:cs="Times New Roman"/>
              <w:lang w:val="pl-PL"/>
            </w:rPr>
            <w:id w:val="634682563"/>
            <w:placeholder>
              <w:docPart w:val="392FB1EDD2B54408BBD7049C29ED4C0C"/>
            </w:placeholder>
            <w:showingPlcHdr/>
          </w:sdtPr>
          <w:sdtContent>
            <w:tc>
              <w:tcPr>
                <w:tcW w:w="10060" w:type="dxa"/>
                <w:gridSpan w:val="13"/>
              </w:tcPr>
              <w:p w14:paraId="43040FCE" w14:textId="2B320217" w:rsidR="00915E99" w:rsidRPr="00D545C0" w:rsidRDefault="008A68B5" w:rsidP="00915E99">
                <w:pPr>
                  <w:spacing w:after="0" w:line="259" w:lineRule="auto"/>
                  <w:jc w:val="both"/>
                  <w:rPr>
                    <w:rFonts w:ascii="Times New Roman" w:hAnsi="Times New Roman" w:cs="Times New Roman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714423939"/>
                  <w:placeholder>
                    <w:docPart w:val="5775C59457C54D7F9B2102A0AB74A098"/>
                  </w:placeholder>
                  <w:showingPlcHdr/>
                </w:sdtPr>
                <w:sdtContent>
                  <w:tc>
                    <w:tcPr>
                      <w:tcW w:w="475" w:type="dxa"/>
                    </w:tcPr>
                    <w:p w14:paraId="47033189" w14:textId="6E977865" w:rsidR="0070739C" w:rsidRPr="00D545C0" w:rsidRDefault="008A68B5" w:rsidP="0070739C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688219921"/>
                  <w:placeholder>
                    <w:docPart w:val="A70CBABC52C646DC96A467AB652BEE4F"/>
                  </w:placeholder>
                  <w:showingPlcHdr/>
                </w:sdtPr>
                <w:sdtContent>
                  <w:tc>
                    <w:tcPr>
                      <w:tcW w:w="445" w:type="dxa"/>
                    </w:tcPr>
                    <w:p w14:paraId="60903DBE" w14:textId="350264F7" w:rsidR="0070739C" w:rsidRPr="00D545C0" w:rsidRDefault="008A68B5" w:rsidP="0070739C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046408926"/>
                  <w:placeholder>
                    <w:docPart w:val="55BD69000D1D4000AF12F172554D3E49"/>
                  </w:placeholder>
                  <w:showingPlcHdr/>
                </w:sdtPr>
                <w:sdtContent>
                  <w:tc>
                    <w:tcPr>
                      <w:tcW w:w="444" w:type="dxa"/>
                    </w:tcPr>
                    <w:p w14:paraId="189D8E39" w14:textId="15E3D6D4" w:rsidR="0070739C" w:rsidRPr="00D545C0" w:rsidRDefault="008A68B5" w:rsidP="0070739C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477186748"/>
                  <w:placeholder>
                    <w:docPart w:val="DAF32E005FF942908C55373175DD8AD8"/>
                  </w:placeholder>
                  <w:showingPlcHdr/>
                </w:sdtPr>
                <w:sdtContent>
                  <w:tc>
                    <w:tcPr>
                      <w:tcW w:w="444" w:type="dxa"/>
                    </w:tcPr>
                    <w:p w14:paraId="6F65DF45" w14:textId="61FBCCED" w:rsidR="0070739C" w:rsidRPr="00D545C0" w:rsidRDefault="008A68B5" w:rsidP="0070739C">
                      <w:pPr>
                        <w:spacing w:after="12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284780432"/>
                  <w:placeholder>
                    <w:docPart w:val="1039984078F14BB69BC3A483B42D11AE"/>
                  </w:placeholder>
                  <w:showingPlcHdr/>
                </w:sdtPr>
                <w:sdtContent>
                  <w:tc>
                    <w:tcPr>
                      <w:tcW w:w="454" w:type="dxa"/>
                    </w:tcPr>
                    <w:p w14:paraId="4E5C1A67" w14:textId="53FDEF18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538392595"/>
                  <w:placeholder>
                    <w:docPart w:val="DEDF23409093478E999093DDF0A7BFCD"/>
                  </w:placeholder>
                  <w:showingPlcHdr/>
                </w:sdtPr>
                <w:sdtContent>
                  <w:tc>
                    <w:tcPr>
                      <w:tcW w:w="426" w:type="dxa"/>
                    </w:tcPr>
                    <w:p w14:paraId="3E6DCE37" w14:textId="6F8879F4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024867173"/>
                  <w:placeholder>
                    <w:docPart w:val="C1E01C3AE6EB4F7882130743B9CFFFD2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5A04548F" w14:textId="675C073B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254257179"/>
                  <w:placeholder>
                    <w:docPart w:val="7DE2E0AD44304BE59E05FD75462B9CF0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0415833B" w14:textId="3E24EE92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488169109"/>
                  <w:placeholder>
                    <w:docPart w:val="B5B8A4935164464682382366959B3A65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0F3A37C5" w14:textId="2D027D23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271599514"/>
                  <w:placeholder>
                    <w:docPart w:val="FC647757991A41F4BAEE73233E678E11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29BA651E" w14:textId="14010A3E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2113352855"/>
                  <w:placeholder>
                    <w:docPart w:val="2963C701CD054815BD8EDB48F120DE2C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28A4C5E1" w14:textId="709B4C91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599291855"/>
                  <w:placeholder>
                    <w:docPart w:val="BE9AF1FBA23C4CEA9F9380CA07C2B2E6"/>
                  </w:placeholder>
                  <w:showingPlcHdr/>
                </w:sdtPr>
                <w:sdtContent>
                  <w:tc>
                    <w:tcPr>
                      <w:tcW w:w="426" w:type="dxa"/>
                    </w:tcPr>
                    <w:p w14:paraId="1CDD4B05" w14:textId="0089E472" w:rsidR="00696DBE" w:rsidRPr="00D545C0" w:rsidRDefault="008A68B5" w:rsidP="00CD7B47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8A68B5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porozumieniem z innymi akcjonariuszami, wspólnikami lub członkami tego </w:t>
            </w: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8A68B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1293480548"/>
            <w:placeholder>
              <w:docPart w:val="3AA52E2608644B3190B15F781A38F790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43041013" w14:textId="28225F91" w:rsidR="00336711" w:rsidRPr="00D545C0" w:rsidRDefault="008A68B5" w:rsidP="00336711">
                <w:pPr>
                  <w:jc w:val="both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-907069518"/>
            <w:placeholder>
              <w:docPart w:val="2F99AA46E5074431B54F6D675A0A0094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43041016" w14:textId="022CFB2E" w:rsidR="00336711" w:rsidRPr="00D545C0" w:rsidRDefault="008A68B5" w:rsidP="00336711">
                <w:pPr>
                  <w:jc w:val="both"/>
                  <w:rPr>
                    <w:rFonts w:ascii="Times New Roman" w:hAnsi="Times New Roman" w:cs="Times New Roman"/>
                    <w:vertAlign w:val="superscript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8A68B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-1036663228"/>
            <w:placeholder>
              <w:docPart w:val="6A5FCED69EE5481AB25E7BF835883702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35CEBCDB" w14:textId="4B81E89B" w:rsidR="00F3152F" w:rsidRPr="00D545C0" w:rsidRDefault="008A68B5" w:rsidP="00FE75B5">
                <w:pPr>
                  <w:spacing w:after="0"/>
                  <w:jc w:val="both"/>
                  <w:rPr>
                    <w:rFonts w:ascii="Times New Roman" w:hAnsi="Times New Roman" w:cs="Times New Roman"/>
                    <w:b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476807567"/>
            <w:placeholder>
              <w:docPart w:val="A7C322C1A63E482D92CDF467AF79CEAC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042589A7" w14:textId="4D145215" w:rsidR="00F3152F" w:rsidRPr="00D545C0" w:rsidRDefault="008A68B5" w:rsidP="00FE75B5">
                <w:pPr>
                  <w:spacing w:after="0"/>
                  <w:jc w:val="both"/>
                  <w:rPr>
                    <w:rFonts w:ascii="Times New Roman" w:hAnsi="Times New Roman" w:cs="Times New Roman"/>
                    <w:b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-1803072556"/>
            <w:placeholder>
              <w:docPart w:val="1EE4CF2AAE3D46EFAF12F24903435678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4304102F" w14:textId="28454E5B" w:rsidR="00336711" w:rsidRPr="00D545C0" w:rsidRDefault="008A68B5" w:rsidP="001140A7">
                <w:pPr>
                  <w:spacing w:after="0"/>
                  <w:jc w:val="both"/>
                  <w:rPr>
                    <w:rFonts w:ascii="Times New Roman" w:hAnsi="Times New Roman" w:cs="Times New Roman"/>
                    <w:b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565765034"/>
            <w:placeholder>
              <w:docPart w:val="656D655416204F0FB533B8DB916CA746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43041032" w14:textId="252E60CA" w:rsidR="00336711" w:rsidRPr="00D545C0" w:rsidRDefault="008A68B5" w:rsidP="001140A7">
                <w:pPr>
                  <w:spacing w:after="0"/>
                  <w:jc w:val="both"/>
                  <w:rPr>
                    <w:rFonts w:ascii="Times New Roman" w:hAnsi="Times New Roman" w:cs="Times New Roman"/>
                    <w:b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-1899658889"/>
            <w:placeholder>
              <w:docPart w:val="87A1F27CCD0F4D959D9CFA39F34E16A0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43041037" w14:textId="0DCF11E4" w:rsidR="001140A7" w:rsidRPr="00D545C0" w:rsidRDefault="008A68B5" w:rsidP="001140A7">
                <w:pPr>
                  <w:spacing w:after="0"/>
                  <w:jc w:val="both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1070541199"/>
            <w:placeholder>
              <w:docPart w:val="2B5E7012309645B7AA90DC534B183EB7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4304103A" w14:textId="512702B4" w:rsidR="001140A7" w:rsidRPr="00D545C0" w:rsidRDefault="008A68B5" w:rsidP="001140A7">
                <w:pPr>
                  <w:spacing w:after="0"/>
                  <w:jc w:val="both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sdt>
          <w:sdtPr>
            <w:rPr>
              <w:rFonts w:ascii="Times New Roman" w:hAnsi="Times New Roman" w:cs="Times New Roman"/>
              <w:lang w:val="pl-PL"/>
            </w:rPr>
            <w:id w:val="211466851"/>
            <w:placeholder>
              <w:docPart w:val="6F6DBE16E3BF47309411240D564DA729"/>
            </w:placeholder>
            <w:showingPlcHdr/>
          </w:sdtPr>
          <w:sdtContent>
            <w:tc>
              <w:tcPr>
                <w:tcW w:w="5524" w:type="dxa"/>
                <w:gridSpan w:val="8"/>
              </w:tcPr>
              <w:p w14:paraId="4304103D" w14:textId="5D2A7927" w:rsidR="001140A7" w:rsidRPr="00D545C0" w:rsidRDefault="008A68B5" w:rsidP="001140A7">
                <w:pPr>
                  <w:spacing w:after="0"/>
                  <w:jc w:val="both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8A68B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8A68B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8A68B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8A68B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8A68B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8A68B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6" w14:textId="45D5938E" w:rsidR="00D5621F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  <w:lang w:val="pl-PL"/>
                </w:rPr>
                <w:id w:val="1627588855"/>
                <w:placeholder>
                  <w:docPart w:val="170B9AF3232C47AEAA5B6B0CC82D8B91"/>
                </w:placeholder>
                <w:showingPlcHdr/>
              </w:sdtPr>
              <w:sdtContent>
                <w:r w:rsidR="008A68B5">
                  <w:rPr>
                    <w:rStyle w:val="Tekstzastpczy"/>
                  </w:rPr>
                  <w:t>…</w:t>
                </w:r>
              </w:sdtContent>
            </w:sdt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lastRenderedPageBreak/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8A68B5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8A68B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8A68B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8A68B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8A68B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8A68B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8A68B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8A68B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8A68B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8" w14:textId="3C5AB945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  <w:lang w:val="pl-PL"/>
                </w:rPr>
                <w:id w:val="2055812491"/>
                <w:placeholder>
                  <w:docPart w:val="EE0111C25C1C47128276078B63A41077"/>
                </w:placeholder>
                <w:showingPlcHdr/>
              </w:sdtPr>
              <w:sdtContent>
                <w:r w:rsidR="008A68B5">
                  <w:rPr>
                    <w:rStyle w:val="Tekstzastpczy"/>
                  </w:rPr>
                  <w:t>…</w:t>
                </w:r>
              </w:sdtContent>
            </w:sdt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8A68B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8A68B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8A68B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8A68B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8A68B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sdt>
          <w:sdtPr>
            <w:rPr>
              <w:rFonts w:ascii="Times New Roman" w:hAnsi="Times New Roman" w:cs="Times New Roman"/>
              <w:lang w:val="pl-PL"/>
            </w:rPr>
            <w:id w:val="-719818994"/>
            <w:placeholder>
              <w:docPart w:val="BD8A68D926A442369D0D66D68F18D3D0"/>
            </w:placeholder>
            <w:showingPlcHdr/>
          </w:sdtPr>
          <w:sdtContent>
            <w:tc>
              <w:tcPr>
                <w:tcW w:w="559" w:type="dxa"/>
                <w:noWrap/>
              </w:tcPr>
              <w:p w14:paraId="430410B9" w14:textId="64AB86AC" w:rsidR="008D585B" w:rsidRPr="00D545C0" w:rsidRDefault="008A68B5" w:rsidP="00AD272C">
                <w:pPr>
                  <w:pStyle w:val="Akapitzlist"/>
                  <w:ind w:left="0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564995802"/>
            <w:placeholder>
              <w:docPart w:val="1AD8240A881B444BA6D210D2F95EA5B2"/>
            </w:placeholder>
            <w:showingPlcHdr/>
          </w:sdtPr>
          <w:sdtContent>
            <w:tc>
              <w:tcPr>
                <w:tcW w:w="1125" w:type="dxa"/>
              </w:tcPr>
              <w:p w14:paraId="430410BA" w14:textId="5FEA52F9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806465581"/>
            <w:placeholder>
              <w:docPart w:val="B902C47BED3A4F8A858F08BDA67F6FAC"/>
            </w:placeholder>
            <w:showingPlcHdr/>
          </w:sdtPr>
          <w:sdtContent>
            <w:tc>
              <w:tcPr>
                <w:tcW w:w="1146" w:type="dxa"/>
              </w:tcPr>
              <w:p w14:paraId="430410BB" w14:textId="4B2C91DA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2102408760"/>
            <w:placeholder>
              <w:docPart w:val="61DC4AF5087846EAB82DDE17DF6FE5C3"/>
            </w:placeholder>
            <w:showingPlcHdr/>
          </w:sdtPr>
          <w:sdtContent>
            <w:tc>
              <w:tcPr>
                <w:tcW w:w="1665" w:type="dxa"/>
              </w:tcPr>
              <w:p w14:paraId="430410BC" w14:textId="2EB99281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1225726751"/>
            <w:placeholder>
              <w:docPart w:val="2BAB440C5E8B4D3D986D30ED415DCFB0"/>
            </w:placeholder>
            <w:showingPlcHdr/>
          </w:sdtPr>
          <w:sdtContent>
            <w:tc>
              <w:tcPr>
                <w:tcW w:w="1546" w:type="dxa"/>
                <w:gridSpan w:val="4"/>
              </w:tcPr>
              <w:p w14:paraId="430410BD" w14:textId="5D7FF06F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1063562186"/>
            <w:placeholder>
              <w:docPart w:val="0E41BAB99B7345E68FD67533712C1FA3"/>
            </w:placeholder>
            <w:showingPlcHdr/>
          </w:sdtPr>
          <w:sdtContent>
            <w:tc>
              <w:tcPr>
                <w:tcW w:w="1686" w:type="dxa"/>
                <w:gridSpan w:val="2"/>
              </w:tcPr>
              <w:p w14:paraId="430410BE" w14:textId="7520A6FC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1429936770"/>
            <w:placeholder>
              <w:docPart w:val="B884F94131E14B5C9149444381B53B81"/>
            </w:placeholder>
            <w:showingPlcHdr/>
          </w:sdtPr>
          <w:sdtContent>
            <w:tc>
              <w:tcPr>
                <w:tcW w:w="2333" w:type="dxa"/>
                <w:gridSpan w:val="3"/>
              </w:tcPr>
              <w:p w14:paraId="430410BF" w14:textId="1A56D53E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C8" w14:textId="77777777" w:rsidTr="0034299B">
        <w:trPr>
          <w:trHeight w:val="397"/>
        </w:trPr>
        <w:sdt>
          <w:sdtPr>
            <w:rPr>
              <w:rFonts w:ascii="Times New Roman" w:hAnsi="Times New Roman" w:cs="Times New Roman"/>
              <w:lang w:val="pl-PL"/>
            </w:rPr>
            <w:id w:val="-1584130246"/>
            <w:placeholder>
              <w:docPart w:val="EB848AE621F4404EA0E8D5584AAE6432"/>
            </w:placeholder>
            <w:showingPlcHdr/>
          </w:sdtPr>
          <w:sdtContent>
            <w:tc>
              <w:tcPr>
                <w:tcW w:w="559" w:type="dxa"/>
                <w:noWrap/>
              </w:tcPr>
              <w:p w14:paraId="430410C1" w14:textId="2CDBBB9C" w:rsidR="008D585B" w:rsidRPr="00D545C0" w:rsidRDefault="008A68B5" w:rsidP="00AD272C">
                <w:pPr>
                  <w:pStyle w:val="Akapitzlist"/>
                  <w:ind w:left="0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546490609"/>
            <w:placeholder>
              <w:docPart w:val="2793F8B446D143B7BA8FBCB92C01EAFC"/>
            </w:placeholder>
            <w:showingPlcHdr/>
          </w:sdtPr>
          <w:sdtContent>
            <w:tc>
              <w:tcPr>
                <w:tcW w:w="1125" w:type="dxa"/>
              </w:tcPr>
              <w:p w14:paraId="430410C2" w14:textId="0E710F60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682014158"/>
            <w:placeholder>
              <w:docPart w:val="1619517C9AF94EC1A30CB4A9230120D4"/>
            </w:placeholder>
            <w:showingPlcHdr/>
          </w:sdtPr>
          <w:sdtContent>
            <w:tc>
              <w:tcPr>
                <w:tcW w:w="1146" w:type="dxa"/>
              </w:tcPr>
              <w:p w14:paraId="430410C3" w14:textId="7BE2BEEE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1609344365"/>
            <w:placeholder>
              <w:docPart w:val="7ED40770C26F480BBABEBAF7012C3ED5"/>
            </w:placeholder>
            <w:showingPlcHdr/>
          </w:sdtPr>
          <w:sdtContent>
            <w:tc>
              <w:tcPr>
                <w:tcW w:w="1665" w:type="dxa"/>
              </w:tcPr>
              <w:p w14:paraId="430410C4" w14:textId="1017045E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135008379"/>
            <w:placeholder>
              <w:docPart w:val="F2691406A0B54D0B953CE4CF41DB9A64"/>
            </w:placeholder>
            <w:showingPlcHdr/>
          </w:sdtPr>
          <w:sdtContent>
            <w:tc>
              <w:tcPr>
                <w:tcW w:w="1546" w:type="dxa"/>
                <w:gridSpan w:val="4"/>
              </w:tcPr>
              <w:p w14:paraId="430410C5" w14:textId="4856CDE3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2077315795"/>
            <w:placeholder>
              <w:docPart w:val="6C883BA049DC4EDAA3AFD7FB3B0DCBC2"/>
            </w:placeholder>
            <w:showingPlcHdr/>
          </w:sdtPr>
          <w:sdtContent>
            <w:tc>
              <w:tcPr>
                <w:tcW w:w="1686" w:type="dxa"/>
                <w:gridSpan w:val="2"/>
              </w:tcPr>
              <w:p w14:paraId="430410C6" w14:textId="66869AE7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685168479"/>
            <w:placeholder>
              <w:docPart w:val="9AF56C35FF724EFF929A7BF9235A8008"/>
            </w:placeholder>
            <w:showingPlcHdr/>
          </w:sdtPr>
          <w:sdtContent>
            <w:tc>
              <w:tcPr>
                <w:tcW w:w="2333" w:type="dxa"/>
                <w:gridSpan w:val="3"/>
              </w:tcPr>
              <w:p w14:paraId="430410C7" w14:textId="61070FCD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D0" w14:textId="77777777" w:rsidTr="0034299B">
        <w:trPr>
          <w:trHeight w:val="397"/>
        </w:trPr>
        <w:sdt>
          <w:sdtPr>
            <w:rPr>
              <w:rFonts w:ascii="Times New Roman" w:hAnsi="Times New Roman" w:cs="Times New Roman"/>
              <w:lang w:val="pl-PL"/>
            </w:rPr>
            <w:id w:val="-1349256106"/>
            <w:placeholder>
              <w:docPart w:val="F6ED1AF01C324DB994BFF59BDB45C87E"/>
            </w:placeholder>
            <w:showingPlcHdr/>
          </w:sdtPr>
          <w:sdtContent>
            <w:tc>
              <w:tcPr>
                <w:tcW w:w="559" w:type="dxa"/>
                <w:noWrap/>
              </w:tcPr>
              <w:p w14:paraId="430410C9" w14:textId="6CD99D08" w:rsidR="008D585B" w:rsidRPr="00D545C0" w:rsidRDefault="008A68B5" w:rsidP="00AD272C">
                <w:pPr>
                  <w:pStyle w:val="Akapitzlist"/>
                  <w:ind w:left="0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1982719355"/>
            <w:placeholder>
              <w:docPart w:val="2EEFD78368D84F2AB8F68A27257CA9CB"/>
            </w:placeholder>
            <w:showingPlcHdr/>
          </w:sdtPr>
          <w:sdtContent>
            <w:tc>
              <w:tcPr>
                <w:tcW w:w="1125" w:type="dxa"/>
              </w:tcPr>
              <w:p w14:paraId="430410CA" w14:textId="0C07B8F2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1260679626"/>
            <w:placeholder>
              <w:docPart w:val="439B8FF6B055419CA44C46A8C07AACD7"/>
            </w:placeholder>
            <w:showingPlcHdr/>
          </w:sdtPr>
          <w:sdtContent>
            <w:tc>
              <w:tcPr>
                <w:tcW w:w="1146" w:type="dxa"/>
              </w:tcPr>
              <w:p w14:paraId="430410CB" w14:textId="0AB427E7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88166594"/>
            <w:placeholder>
              <w:docPart w:val="190C663DA26542CFAE74E06CBF7A4C1B"/>
            </w:placeholder>
            <w:showingPlcHdr/>
          </w:sdtPr>
          <w:sdtContent>
            <w:tc>
              <w:tcPr>
                <w:tcW w:w="1665" w:type="dxa"/>
              </w:tcPr>
              <w:p w14:paraId="430410CC" w14:textId="26156A8D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1940633130"/>
            <w:placeholder>
              <w:docPart w:val="A552845F2E6149949EDF0137EDF7D6C8"/>
            </w:placeholder>
            <w:showingPlcHdr/>
          </w:sdtPr>
          <w:sdtContent>
            <w:tc>
              <w:tcPr>
                <w:tcW w:w="1546" w:type="dxa"/>
                <w:gridSpan w:val="4"/>
              </w:tcPr>
              <w:p w14:paraId="430410CD" w14:textId="6E13615C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1562712627"/>
            <w:placeholder>
              <w:docPart w:val="894C3CA7D1794F4E9BA4B8F8A7AD8546"/>
            </w:placeholder>
            <w:showingPlcHdr/>
          </w:sdtPr>
          <w:sdtContent>
            <w:tc>
              <w:tcPr>
                <w:tcW w:w="1686" w:type="dxa"/>
                <w:gridSpan w:val="2"/>
              </w:tcPr>
              <w:p w14:paraId="430410CE" w14:textId="21A5482D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1880624130"/>
            <w:placeholder>
              <w:docPart w:val="B1E72BB1502C4369B6A70541F74598DF"/>
            </w:placeholder>
            <w:showingPlcHdr/>
          </w:sdtPr>
          <w:sdtContent>
            <w:tc>
              <w:tcPr>
                <w:tcW w:w="2333" w:type="dxa"/>
                <w:gridSpan w:val="3"/>
              </w:tcPr>
              <w:p w14:paraId="430410CF" w14:textId="5ED095DA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D8" w14:textId="77777777" w:rsidTr="0034299B">
        <w:trPr>
          <w:trHeight w:val="397"/>
        </w:trPr>
        <w:sdt>
          <w:sdtPr>
            <w:rPr>
              <w:rFonts w:ascii="Times New Roman" w:hAnsi="Times New Roman" w:cs="Times New Roman"/>
              <w:lang w:val="pl-PL"/>
            </w:rPr>
            <w:id w:val="-632715846"/>
            <w:placeholder>
              <w:docPart w:val="7FDC3C4A87D14C60B980C2B973282FAD"/>
            </w:placeholder>
            <w:showingPlcHdr/>
          </w:sdtPr>
          <w:sdtContent>
            <w:tc>
              <w:tcPr>
                <w:tcW w:w="559" w:type="dxa"/>
                <w:noWrap/>
              </w:tcPr>
              <w:p w14:paraId="430410D1" w14:textId="430A1F6B" w:rsidR="008D585B" w:rsidRPr="00D545C0" w:rsidRDefault="008A68B5" w:rsidP="00AD272C">
                <w:pPr>
                  <w:pStyle w:val="Akapitzlist"/>
                  <w:ind w:left="0"/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751666267"/>
            <w:placeholder>
              <w:docPart w:val="31B463E12D504391BBED7F76A6C93A8F"/>
            </w:placeholder>
            <w:showingPlcHdr/>
          </w:sdtPr>
          <w:sdtContent>
            <w:tc>
              <w:tcPr>
                <w:tcW w:w="1125" w:type="dxa"/>
              </w:tcPr>
              <w:p w14:paraId="430410D2" w14:textId="61810A90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568082972"/>
            <w:placeholder>
              <w:docPart w:val="6A87BEB7BD414542B00BA004B822FEAE"/>
            </w:placeholder>
            <w:showingPlcHdr/>
          </w:sdtPr>
          <w:sdtContent>
            <w:tc>
              <w:tcPr>
                <w:tcW w:w="1146" w:type="dxa"/>
              </w:tcPr>
              <w:p w14:paraId="430410D3" w14:textId="48FB5954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1100788032"/>
            <w:placeholder>
              <w:docPart w:val="EF740CC899DC4E108DC8E9BB2CB3ED85"/>
            </w:placeholder>
            <w:showingPlcHdr/>
          </w:sdtPr>
          <w:sdtContent>
            <w:tc>
              <w:tcPr>
                <w:tcW w:w="1665" w:type="dxa"/>
              </w:tcPr>
              <w:p w14:paraId="430410D4" w14:textId="31A4ED53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985384730"/>
            <w:placeholder>
              <w:docPart w:val="34A1623BDA5E43528F76C9267BC12CE4"/>
            </w:placeholder>
            <w:showingPlcHdr/>
          </w:sdtPr>
          <w:sdtContent>
            <w:tc>
              <w:tcPr>
                <w:tcW w:w="1546" w:type="dxa"/>
                <w:gridSpan w:val="4"/>
              </w:tcPr>
              <w:p w14:paraId="430410D5" w14:textId="0E4F5A77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1834794983"/>
            <w:placeholder>
              <w:docPart w:val="9A59D6801D314C5F9302EEF9D9F7EC2A"/>
            </w:placeholder>
            <w:showingPlcHdr/>
          </w:sdtPr>
          <w:sdtContent>
            <w:tc>
              <w:tcPr>
                <w:tcW w:w="1686" w:type="dxa"/>
                <w:gridSpan w:val="2"/>
              </w:tcPr>
              <w:p w14:paraId="430410D6" w14:textId="3361F8DC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lang w:val="pl-PL"/>
            </w:rPr>
            <w:id w:val="-1500494479"/>
            <w:placeholder>
              <w:docPart w:val="A6A2EAE93D504DF7A4578135EC74612E"/>
            </w:placeholder>
            <w:showingPlcHdr/>
          </w:sdtPr>
          <w:sdtContent>
            <w:tc>
              <w:tcPr>
                <w:tcW w:w="2333" w:type="dxa"/>
                <w:gridSpan w:val="3"/>
              </w:tcPr>
              <w:p w14:paraId="430410D7" w14:textId="2B31FD1B" w:rsidR="008D585B" w:rsidRPr="00D545C0" w:rsidRDefault="008A68B5" w:rsidP="00AD272C">
                <w:pPr>
                  <w:rPr>
                    <w:rFonts w:ascii="Times New Roman" w:hAnsi="Times New Roman" w:cs="Times New Roman"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sdt>
          <w:sdtPr>
            <w:rPr>
              <w:rFonts w:ascii="Times New Roman" w:hAnsi="Times New Roman" w:cs="Times New Roman"/>
              <w:lang w:val="pl-PL"/>
            </w:rPr>
            <w:id w:val="346380348"/>
            <w:placeholder>
              <w:docPart w:val="37E123B4FD9D4E3BA8D7BFA0CDF1C387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  <w:hideMark/>
              </w:tcPr>
              <w:p w14:paraId="430410E3" w14:textId="1EA56C60" w:rsidR="00601106" w:rsidRPr="00D545C0" w:rsidRDefault="008A68B5" w:rsidP="00DF50E7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sdt>
          <w:sdtPr>
            <w:rPr>
              <w:rFonts w:ascii="Times New Roman" w:hAnsi="Times New Roman" w:cs="Times New Roman"/>
              <w:lang w:val="pl-PL"/>
            </w:rPr>
            <w:id w:val="830492768"/>
            <w:placeholder>
              <w:docPart w:val="94B4A2831B09470C836A2E8637DB09C1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  <w:hideMark/>
              </w:tcPr>
              <w:p w14:paraId="430410E7" w14:textId="616EF5BF" w:rsidR="0083039F" w:rsidRPr="00D545C0" w:rsidRDefault="008A68B5" w:rsidP="0083039F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sdt>
          <w:sdtPr>
            <w:rPr>
              <w:rFonts w:ascii="Times New Roman" w:hAnsi="Times New Roman" w:cs="Times New Roman"/>
              <w:lang w:val="pl-PL"/>
            </w:rPr>
            <w:id w:val="452533284"/>
            <w:placeholder>
              <w:docPart w:val="E21EBFD7FD504D72A931C16F05849AFD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  <w:vAlign w:val="center"/>
                <w:hideMark/>
              </w:tcPr>
              <w:p w14:paraId="430410EB" w14:textId="760DBC8D" w:rsidR="00921110" w:rsidRPr="00D545C0" w:rsidRDefault="008A68B5" w:rsidP="00FE75B5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sdt>
          <w:sdtPr>
            <w:rPr>
              <w:rFonts w:ascii="Times New Roman" w:hAnsi="Times New Roman" w:cs="Times New Roman"/>
              <w:lang w:val="pl-PL"/>
            </w:rPr>
            <w:id w:val="1338193269"/>
            <w:placeholder>
              <w:docPart w:val="FA8F0D3EAD44477B901826414D453FC4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  <w:hideMark/>
              </w:tcPr>
              <w:p w14:paraId="430410EF" w14:textId="0EF8E4E6" w:rsidR="0083039F" w:rsidRPr="00D545C0" w:rsidRDefault="008A68B5" w:rsidP="0083039F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sdt>
          <w:sdtPr>
            <w:rPr>
              <w:rFonts w:ascii="Times New Roman" w:hAnsi="Times New Roman" w:cs="Times New Roman"/>
              <w:lang w:val="pl-PL"/>
            </w:rPr>
            <w:id w:val="-30034117"/>
            <w:placeholder>
              <w:docPart w:val="016D158F19D440098A3C38EF7EF67B33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</w:tcPr>
              <w:p w14:paraId="430410F4" w14:textId="59266977" w:rsidR="00601106" w:rsidRPr="00D545C0" w:rsidRDefault="008A68B5" w:rsidP="00DF50E7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sdt>
          <w:sdtPr>
            <w:rPr>
              <w:rFonts w:ascii="Times New Roman" w:hAnsi="Times New Roman" w:cs="Times New Roman"/>
              <w:lang w:val="pl-PL"/>
            </w:rPr>
            <w:id w:val="-2004892416"/>
            <w:placeholder>
              <w:docPart w:val="4187BF3B821C436F96F83A5A5A1EBBE8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  <w:hideMark/>
              </w:tcPr>
              <w:p w14:paraId="430410F8" w14:textId="01C0C5C6" w:rsidR="00921110" w:rsidRPr="00D545C0" w:rsidRDefault="008A68B5" w:rsidP="00FE75B5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sdt>
          <w:sdtPr>
            <w:rPr>
              <w:rFonts w:ascii="Times New Roman" w:hAnsi="Times New Roman" w:cs="Times New Roman"/>
              <w:lang w:val="pl-PL"/>
            </w:rPr>
            <w:id w:val="-852025734"/>
            <w:placeholder>
              <w:docPart w:val="30F5AF82632743CFA2E1AF712971FF2E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  <w:hideMark/>
              </w:tcPr>
              <w:p w14:paraId="430410FC" w14:textId="3AD85E7B" w:rsidR="00921110" w:rsidRPr="00D545C0" w:rsidRDefault="008A68B5" w:rsidP="00FE75B5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sdt>
          <w:sdtPr>
            <w:rPr>
              <w:rFonts w:ascii="Times New Roman" w:hAnsi="Times New Roman" w:cs="Times New Roman"/>
              <w:lang w:val="pl-PL"/>
            </w:rPr>
            <w:id w:val="885457605"/>
            <w:placeholder>
              <w:docPart w:val="76054408CA414A4880CC4EB18F59C19F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  <w:hideMark/>
              </w:tcPr>
              <w:p w14:paraId="43041100" w14:textId="410055B9" w:rsidR="0083039F" w:rsidRPr="00D545C0" w:rsidRDefault="008A68B5" w:rsidP="00DF50E7">
                <w:pPr>
                  <w:spacing w:after="0" w:line="240" w:lineRule="auto"/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6871CB4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281625858"/>
                  <w:placeholder>
                    <w:docPart w:val="5CC5CAD2D3A74E15BD9B1543D2DE67A7"/>
                  </w:placeholder>
                  <w:showingPlcHdr/>
                </w:sdtPr>
                <w:sdtContent>
                  <w:tc>
                    <w:tcPr>
                      <w:tcW w:w="454" w:type="dxa"/>
                    </w:tcPr>
                    <w:p w14:paraId="7A077B75" w14:textId="511D8398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1490521773"/>
                  <w:placeholder>
                    <w:docPart w:val="12B38F5162A44ED9934C436CB6ED891E"/>
                  </w:placeholder>
                  <w:showingPlcHdr/>
                </w:sdtPr>
                <w:sdtContent>
                  <w:tc>
                    <w:tcPr>
                      <w:tcW w:w="426" w:type="dxa"/>
                    </w:tcPr>
                    <w:p w14:paraId="0C182859" w14:textId="78EFED36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841435945"/>
                  <w:placeholder>
                    <w:docPart w:val="A668940E33C54DF4B8CD76084E23EEE0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00A6DF26" w14:textId="5A22B0AF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874688739"/>
                  <w:placeholder>
                    <w:docPart w:val="6C08EB76C5D443DCB0B8528FEFA2D8F5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1CCB545A" w14:textId="27C4D0E7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28627219"/>
                  <w:placeholder>
                    <w:docPart w:val="59FC9BF3A4E6454890EA8C256E6BA384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3E1499FE" w14:textId="6564875C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348401022"/>
                  <w:placeholder>
                    <w:docPart w:val="85F3E87E64264074B73C37E1D2D5A15B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37646B42" w14:textId="5D2ADE73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-1823502871"/>
                  <w:placeholder>
                    <w:docPart w:val="DCC0975729354D30B411CE5A27096C1C"/>
                  </w:placeholder>
                  <w:showingPlcHdr/>
                </w:sdtPr>
                <w:sdtContent>
                  <w:tc>
                    <w:tcPr>
                      <w:tcW w:w="425" w:type="dxa"/>
                    </w:tcPr>
                    <w:p w14:paraId="22738F7B" w14:textId="49D2C8B8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  <w:lang w:val="pl-PL"/>
                  </w:rPr>
                  <w:id w:val="630063629"/>
                  <w:placeholder>
                    <w:docPart w:val="154C94968E814BD9A00C9B7C83F21A03"/>
                  </w:placeholder>
                  <w:showingPlcHdr/>
                </w:sdtPr>
                <w:sdtContent>
                  <w:tc>
                    <w:tcPr>
                      <w:tcW w:w="426" w:type="dxa"/>
                    </w:tcPr>
                    <w:p w14:paraId="4654269E" w14:textId="7BC004B5" w:rsidR="00696DBE" w:rsidRPr="00D545C0" w:rsidRDefault="008A68B5" w:rsidP="00696DBE">
                      <w:pPr>
                        <w:spacing w:after="12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Style w:val="Tekstzastpczy"/>
                        </w:rPr>
                        <w:t>…</w:t>
                      </w:r>
                    </w:p>
                  </w:tc>
                </w:sdtContent>
              </w:sdt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sdt>
          <w:sdtPr>
            <w:rPr>
              <w:rFonts w:ascii="Times New Roman" w:hAnsi="Times New Roman" w:cs="Times New Roman"/>
              <w:lang w:val="pl-PL"/>
            </w:rPr>
            <w:id w:val="-31350053"/>
            <w:placeholder>
              <w:docPart w:val="B895E9E42059484B98978F233FE85D2F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</w:tcPr>
              <w:p w14:paraId="4304110A" w14:textId="024CF470" w:rsidR="0083039F" w:rsidRPr="00D545C0" w:rsidRDefault="008A68B5" w:rsidP="00AD272C">
                <w:pPr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sdt>
          <w:sdtPr>
            <w:rPr>
              <w:rFonts w:ascii="Times New Roman" w:hAnsi="Times New Roman" w:cs="Times New Roman"/>
              <w:lang w:val="pl-PL"/>
            </w:rPr>
            <w:id w:val="568079492"/>
            <w:placeholder>
              <w:docPart w:val="03FA8E89ACE34BBF8E791387349D2CD8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</w:tcPr>
              <w:p w14:paraId="4304110E" w14:textId="0740475C" w:rsidR="0083039F" w:rsidRPr="00D545C0" w:rsidRDefault="008A68B5" w:rsidP="00AD272C">
                <w:pPr>
                  <w:rPr>
                    <w:rFonts w:ascii="Times New Roman" w:hAnsi="Times New Roman" w:cs="Times New Roman"/>
                    <w:bCs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sdt>
          <w:sdtPr>
            <w:rPr>
              <w:rFonts w:ascii="Times New Roman" w:hAnsi="Times New Roman" w:cs="Times New Roman"/>
              <w:lang w:val="pl-PL"/>
            </w:rPr>
            <w:id w:val="-1297982924"/>
            <w:placeholder>
              <w:docPart w:val="70884A9FFC504DA78033E42F0DB91DA2"/>
            </w:placeholder>
            <w:showingPlcHdr/>
          </w:sdtPr>
          <w:sdtContent>
            <w:tc>
              <w:tcPr>
                <w:tcW w:w="10060" w:type="dxa"/>
                <w:gridSpan w:val="13"/>
                <w:shd w:val="clear" w:color="auto" w:fill="FFFFFF" w:themeFill="background1"/>
                <w:noWrap/>
              </w:tcPr>
              <w:p w14:paraId="43041112" w14:textId="6A0A36DD" w:rsidR="0083039F" w:rsidRPr="00D545C0" w:rsidRDefault="008A68B5" w:rsidP="00AD272C">
                <w:pPr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  <w:lang w:val="pl-PL"/>
                  </w:rPr>
                </w:pPr>
                <w:r>
                  <w:rPr>
                    <w:rStyle w:val="Tekstzastpczy"/>
                  </w:rPr>
                  <w:t>…</w:t>
                </w:r>
              </w:p>
            </w:tc>
          </w:sdtContent>
        </w:sdt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3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>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z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 xml:space="preserve">rozporządzenia Komisji (UE) nr 651/2014 z dnia 17 czerwca 2014 r. uznającego niektóre rodzaje pomocy za zgodne z rynkiem wewnętrznym w zastosowaniu art. 107 i 108 Traktatu (Dz. Urz. UE L 187 z 26.06.2014, str. 1, z </w:t>
      </w:r>
      <w:proofErr w:type="spellStart"/>
      <w:r w:rsidRPr="0008152F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lang w:eastAsia="pl-PL"/>
        </w:rPr>
        <w:t>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1493942">
    <w:abstractNumId w:val="3"/>
  </w:num>
  <w:num w:numId="2" w16cid:durableId="1839031060">
    <w:abstractNumId w:val="1"/>
  </w:num>
  <w:num w:numId="3" w16cid:durableId="1864979690">
    <w:abstractNumId w:val="5"/>
  </w:num>
  <w:num w:numId="4" w16cid:durableId="298805008">
    <w:abstractNumId w:val="4"/>
  </w:num>
  <w:num w:numId="5" w16cid:durableId="549415405">
    <w:abstractNumId w:val="11"/>
  </w:num>
  <w:num w:numId="6" w16cid:durableId="780152576">
    <w:abstractNumId w:val="13"/>
  </w:num>
  <w:num w:numId="7" w16cid:durableId="1360466783">
    <w:abstractNumId w:val="12"/>
  </w:num>
  <w:num w:numId="8" w16cid:durableId="1565025872">
    <w:abstractNumId w:val="2"/>
  </w:num>
  <w:num w:numId="9" w16cid:durableId="1552424538">
    <w:abstractNumId w:val="8"/>
  </w:num>
  <w:num w:numId="10" w16cid:durableId="1429618231">
    <w:abstractNumId w:val="9"/>
  </w:num>
  <w:num w:numId="11" w16cid:durableId="1873834678">
    <w:abstractNumId w:val="7"/>
  </w:num>
  <w:num w:numId="12" w16cid:durableId="86778166">
    <w:abstractNumId w:val="6"/>
  </w:num>
  <w:num w:numId="13" w16cid:durableId="1133449376">
    <w:abstractNumId w:val="0"/>
  </w:num>
  <w:num w:numId="14" w16cid:durableId="1394693707">
    <w:abstractNumId w:val="14"/>
  </w:num>
  <w:num w:numId="15" w16cid:durableId="1142037955">
    <w:abstractNumId w:val="10"/>
  </w:num>
  <w:num w:numId="16" w16cid:durableId="14554463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jUbJ6mlQ2Peb3lyHDifRAZDx3RyJWk8XmQ6C26MPYOj2oDvNXT4KTXVqi+n85MQBip+B2YOWGakNhKo+Vb9KAg==" w:salt="HCLlQoSdrET1Ud60iGIfTw=="/>
  <w:defaultTabStop w:val="17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D770C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C6E55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A7F02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223E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54F03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3741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D735B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A68B5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B2AC1"/>
    <w:rsid w:val="009F0944"/>
    <w:rsid w:val="00A01670"/>
    <w:rsid w:val="00A02A12"/>
    <w:rsid w:val="00A03151"/>
    <w:rsid w:val="00A06CF0"/>
    <w:rsid w:val="00A13441"/>
    <w:rsid w:val="00A14E92"/>
    <w:rsid w:val="00A2054A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5433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25693"/>
    <w:rsid w:val="00F3152F"/>
    <w:rsid w:val="00F327B8"/>
    <w:rsid w:val="00F403C5"/>
    <w:rsid w:val="00F44F3E"/>
    <w:rsid w:val="00F45AFB"/>
    <w:rsid w:val="00F461C0"/>
    <w:rsid w:val="00F512A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8A68B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2CBFB321034071A2758F69F84E21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859976-1B54-4A8B-ACBD-B8FC8FEC062E}"/>
      </w:docPartPr>
      <w:docPartBody>
        <w:p w:rsidR="00A93BCF" w:rsidRDefault="00A93BCF" w:rsidP="00A93BCF">
          <w:pPr>
            <w:pStyle w:val="9A2CBFB321034071A2758F69F84E212B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F93D007A6FF4A329713326177883B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593889-0772-4C2E-844B-38881812B564}"/>
      </w:docPartPr>
      <w:docPartBody>
        <w:p w:rsidR="00A93BCF" w:rsidRDefault="00A93BCF" w:rsidP="00A93BCF">
          <w:pPr>
            <w:pStyle w:val="FF93D007A6FF4A329713326177883BF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C52E178203B4565B647A7C8FE10BE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BCE986-0748-454F-AF5E-C59D0925DA2E}"/>
      </w:docPartPr>
      <w:docPartBody>
        <w:p w:rsidR="00A93BCF" w:rsidRDefault="00A93BCF" w:rsidP="00A93BCF">
          <w:pPr>
            <w:pStyle w:val="CC52E178203B4565B647A7C8FE10BEAB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03823DCFE964EED944D1B11A1FA3D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20908F-A33A-4FFB-BF13-E0D322B8B4AA}"/>
      </w:docPartPr>
      <w:docPartBody>
        <w:p w:rsidR="00A93BCF" w:rsidRDefault="00A93BCF" w:rsidP="00A93BCF">
          <w:pPr>
            <w:pStyle w:val="F03823DCFE964EED944D1B11A1FA3D06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08DED76A7B74FF593F66DF237F6D8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3C9776-2658-40C0-BD5E-BA184FC5F380}"/>
      </w:docPartPr>
      <w:docPartBody>
        <w:p w:rsidR="00A93BCF" w:rsidRDefault="00A93BCF" w:rsidP="00A93BCF">
          <w:pPr>
            <w:pStyle w:val="508DED76A7B74FF593F66DF237F6D8C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4373113239F4AA09E2C0BCD033C14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559C43-2B78-4426-B58E-1168456DFC83}"/>
      </w:docPartPr>
      <w:docPartBody>
        <w:p w:rsidR="00A93BCF" w:rsidRDefault="00A93BCF" w:rsidP="00A93BCF">
          <w:pPr>
            <w:pStyle w:val="74373113239F4AA09E2C0BCD033C141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C5C1EBC039A418491D7484B44E250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981CC0-22D5-4EF4-A4CF-867A9D3AA5B5}"/>
      </w:docPartPr>
      <w:docPartBody>
        <w:p w:rsidR="00A93BCF" w:rsidRDefault="00A93BCF" w:rsidP="00A93BCF">
          <w:pPr>
            <w:pStyle w:val="DC5C1EBC039A418491D7484B44E2505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ADC10DE4C9A494F969ECDCA4F263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44B7A8-2700-4D6D-B70F-5107125F37ED}"/>
      </w:docPartPr>
      <w:docPartBody>
        <w:p w:rsidR="00A93BCF" w:rsidRDefault="00A93BCF" w:rsidP="00A93BCF">
          <w:pPr>
            <w:pStyle w:val="5ADC10DE4C9A494F969ECDCA4F263A8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714D3CD3BC84B4FA11B2B15B3F330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3FD0E-0650-4DDC-9589-895BAFEA13A1}"/>
      </w:docPartPr>
      <w:docPartBody>
        <w:p w:rsidR="00A93BCF" w:rsidRDefault="00A93BCF" w:rsidP="00A93BCF">
          <w:pPr>
            <w:pStyle w:val="9714D3CD3BC84B4FA11B2B15B3F330A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753B14FFE0145B79BEB8DC2497798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D23EC-C404-48D2-BD00-D67B2457B5BF}"/>
      </w:docPartPr>
      <w:docPartBody>
        <w:p w:rsidR="00A93BCF" w:rsidRDefault="00A93BCF" w:rsidP="00A93BCF">
          <w:pPr>
            <w:pStyle w:val="3753B14FFE0145B79BEB8DC24977983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E4B0F2651424F13B375B89B0FD328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24F0F-C4B4-4749-B123-7452DE0243CF}"/>
      </w:docPartPr>
      <w:docPartBody>
        <w:p w:rsidR="00A93BCF" w:rsidRDefault="00A93BCF" w:rsidP="00A93BCF">
          <w:pPr>
            <w:pStyle w:val="4E4B0F2651424F13B375B89B0FD328D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3D58E42A8D743698B520A7EDBAD9D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14E1F0-5529-4EE0-894A-9730C338079A}"/>
      </w:docPartPr>
      <w:docPartBody>
        <w:p w:rsidR="00A93BCF" w:rsidRDefault="00A93BCF" w:rsidP="00A93BCF">
          <w:pPr>
            <w:pStyle w:val="C3D58E42A8D743698B520A7EDBAD9D90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6321FE129A94D7EA62E5CD539AFFF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97BE31-DE6C-488A-9FB3-DCFF7D28CAE7}"/>
      </w:docPartPr>
      <w:docPartBody>
        <w:p w:rsidR="00A93BCF" w:rsidRDefault="00A93BCF" w:rsidP="00A93BCF">
          <w:pPr>
            <w:pStyle w:val="D6321FE129A94D7EA62E5CD539AFFF2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662641510BD4F5D8AF573ED028234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D95307-444E-42DC-8839-7F334E19C693}"/>
      </w:docPartPr>
      <w:docPartBody>
        <w:p w:rsidR="00A93BCF" w:rsidRDefault="00A93BCF" w:rsidP="00A93BCF">
          <w:pPr>
            <w:pStyle w:val="C662641510BD4F5D8AF573ED0282349C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18E03F62D4049C78F08A548426FDF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44BA8-4F0D-49A7-AE19-72F977AE9A29}"/>
      </w:docPartPr>
      <w:docPartBody>
        <w:p w:rsidR="00A93BCF" w:rsidRDefault="00A93BCF" w:rsidP="00A93BCF">
          <w:pPr>
            <w:pStyle w:val="718E03F62D4049C78F08A548426FDF2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DCB70F013704E2D84127C7D311057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C92B98-CDEB-42B6-86BD-6E8D994E74B6}"/>
      </w:docPartPr>
      <w:docPartBody>
        <w:p w:rsidR="00A93BCF" w:rsidRDefault="00A93BCF" w:rsidP="00A93BCF">
          <w:pPr>
            <w:pStyle w:val="BDCB70F013704E2D84127C7D3110578B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D8EC3F6ECBF49C8AA300E0A3D2F65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11A420-3ED6-40D3-B2D3-C938293EA605}"/>
      </w:docPartPr>
      <w:docPartBody>
        <w:p w:rsidR="00A93BCF" w:rsidRDefault="00A93BCF" w:rsidP="00A93BCF">
          <w:pPr>
            <w:pStyle w:val="0D8EC3F6ECBF49C8AA300E0A3D2F6504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C4A75C66EC94E189AC99F88A0492D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6E47E8-A43E-46AD-8C41-8635DB812C1B}"/>
      </w:docPartPr>
      <w:docPartBody>
        <w:p w:rsidR="00A93BCF" w:rsidRDefault="00A93BCF" w:rsidP="00A93BCF">
          <w:pPr>
            <w:pStyle w:val="EC4A75C66EC94E189AC99F88A0492D3D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D369973EFF84A7AB999EF1762A9B4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0F59E5-44CF-4B9E-BD1F-8C4A148D4A12}"/>
      </w:docPartPr>
      <w:docPartBody>
        <w:p w:rsidR="00A93BCF" w:rsidRDefault="00A93BCF" w:rsidP="00A93BCF">
          <w:pPr>
            <w:pStyle w:val="4D369973EFF84A7AB999EF1762A9B46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7CCACE6FB404BC69340232E8A3923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E3AAD0-91CB-4C0B-AAD4-7D08A98B3082}"/>
      </w:docPartPr>
      <w:docPartBody>
        <w:p w:rsidR="00A93BCF" w:rsidRDefault="00A93BCF" w:rsidP="00A93BCF">
          <w:pPr>
            <w:pStyle w:val="A7CCACE6FB404BC69340232E8A392366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93D3D3FD14346F796196ACD1319D2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F67E31-D276-485C-A062-2C63E44B92FC}"/>
      </w:docPartPr>
      <w:docPartBody>
        <w:p w:rsidR="00A93BCF" w:rsidRDefault="00A93BCF" w:rsidP="00A93BCF">
          <w:pPr>
            <w:pStyle w:val="793D3D3FD14346F796196ACD1319D223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FEE2277935949C49DCA83262A6BD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59F6CE-FAFB-4F56-B236-AE09CF2F57EF}"/>
      </w:docPartPr>
      <w:docPartBody>
        <w:p w:rsidR="00A93BCF" w:rsidRDefault="00A93BCF" w:rsidP="00A93BCF">
          <w:pPr>
            <w:pStyle w:val="CFEE2277935949C49DCA83262A6BDF5D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D9F5B2CA18A4AE49B86C674BC53C1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BA2C69-FC0E-486D-845E-EF957AE204A9}"/>
      </w:docPartPr>
      <w:docPartBody>
        <w:p w:rsidR="00A93BCF" w:rsidRDefault="00A93BCF" w:rsidP="00A93BCF">
          <w:pPr>
            <w:pStyle w:val="2D9F5B2CA18A4AE49B86C674BC53C1F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DD67C726B7D4DEFB8C672DE0232F4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2264CC-83E2-4692-B9B4-6AEA11C6ECD1}"/>
      </w:docPartPr>
      <w:docPartBody>
        <w:p w:rsidR="00A93BCF" w:rsidRDefault="00A93BCF" w:rsidP="00A93BCF">
          <w:pPr>
            <w:pStyle w:val="CDD67C726B7D4DEFB8C672DE0232F403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EE082E87FB742F6952ED55EE6820A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27D49E-398C-4E6F-BD4D-99330D7FB9B7}"/>
      </w:docPartPr>
      <w:docPartBody>
        <w:p w:rsidR="00A93BCF" w:rsidRDefault="00A93BCF" w:rsidP="00A93BCF">
          <w:pPr>
            <w:pStyle w:val="2EE082E87FB742F6952ED55EE6820AC9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C659718C3A446228095B31F3C68AD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0D16E9-43D4-4546-9F06-D05FBB152A42}"/>
      </w:docPartPr>
      <w:docPartBody>
        <w:p w:rsidR="00A93BCF" w:rsidRDefault="00A93BCF" w:rsidP="00A93BCF">
          <w:pPr>
            <w:pStyle w:val="CC659718C3A446228095B31F3C68AD6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E5472C526CD461C9263DB9237F515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7BA403-E4AF-4694-B1D1-6BA603055698}"/>
      </w:docPartPr>
      <w:docPartBody>
        <w:p w:rsidR="00A93BCF" w:rsidRDefault="00A93BCF" w:rsidP="00A93BCF">
          <w:pPr>
            <w:pStyle w:val="CE5472C526CD461C9263DB9237F5154B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8F35CE3F23E471C92A06ADF3714D6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1112D9-2555-496E-9267-4CCD40B221CA}"/>
      </w:docPartPr>
      <w:docPartBody>
        <w:p w:rsidR="00A93BCF" w:rsidRDefault="00A93BCF" w:rsidP="00A93BCF">
          <w:pPr>
            <w:pStyle w:val="78F35CE3F23E471C92A06ADF3714D606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2688BD1373D4B2F88946A2D3C60BA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2BBCF7-4885-4EC8-9D6C-08C0BCDF2C3F}"/>
      </w:docPartPr>
      <w:docPartBody>
        <w:p w:rsidR="00A93BCF" w:rsidRDefault="00A93BCF" w:rsidP="00A93BCF">
          <w:pPr>
            <w:pStyle w:val="02688BD1373D4B2F88946A2D3C60BA1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D28EC6A26234EB9B2962F32D593E9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C1AD25-F61E-4E88-882C-E52AC9E14BDE}"/>
      </w:docPartPr>
      <w:docPartBody>
        <w:p w:rsidR="00A93BCF" w:rsidRDefault="00A93BCF" w:rsidP="00A93BCF">
          <w:pPr>
            <w:pStyle w:val="7D28EC6A26234EB9B2962F32D593E9B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D4595FC4184414ABCF29C4C09B5E5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3F4184-B03C-4BC0-9C28-022498023C20}"/>
      </w:docPartPr>
      <w:docPartBody>
        <w:p w:rsidR="00A93BCF" w:rsidRDefault="00A93BCF" w:rsidP="00A93BCF">
          <w:pPr>
            <w:pStyle w:val="8D4595FC4184414ABCF29C4C09B5E546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92FB1EDD2B54408BBD7049C29ED4C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18A889-3397-4CDC-9BF3-1C9F2295D5FE}"/>
      </w:docPartPr>
      <w:docPartBody>
        <w:p w:rsidR="00A93BCF" w:rsidRDefault="00A93BCF" w:rsidP="00A93BCF">
          <w:pPr>
            <w:pStyle w:val="392FB1EDD2B54408BBD7049C29ED4C0C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775C59457C54D7F9B2102A0AB74A0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838EE3-3F9A-4EC1-B237-0A83FDDE455B}"/>
      </w:docPartPr>
      <w:docPartBody>
        <w:p w:rsidR="00A93BCF" w:rsidRDefault="00A93BCF" w:rsidP="00A93BCF">
          <w:pPr>
            <w:pStyle w:val="5775C59457C54D7F9B2102A0AB74A098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70CBABC52C646DC96A467AB652BEE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FC833E-5D40-4656-AA3A-F55AAEB25BE3}"/>
      </w:docPartPr>
      <w:docPartBody>
        <w:p w:rsidR="00A93BCF" w:rsidRDefault="00A93BCF" w:rsidP="00A93BCF">
          <w:pPr>
            <w:pStyle w:val="A70CBABC52C646DC96A467AB652BEE4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5BD69000D1D4000AF12F172554D3E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AF9BCA-867D-4BA4-A001-E15CB272166A}"/>
      </w:docPartPr>
      <w:docPartBody>
        <w:p w:rsidR="00A93BCF" w:rsidRDefault="00A93BCF" w:rsidP="00A93BCF">
          <w:pPr>
            <w:pStyle w:val="55BD69000D1D4000AF12F172554D3E49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AF32E005FF942908C55373175DD8A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128646-8552-461F-BA02-3114ADB2587F}"/>
      </w:docPartPr>
      <w:docPartBody>
        <w:p w:rsidR="00A93BCF" w:rsidRDefault="00A93BCF" w:rsidP="00A93BCF">
          <w:pPr>
            <w:pStyle w:val="DAF32E005FF942908C55373175DD8AD8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039984078F14BB69BC3A483B42D11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3D9946-E399-4915-98DE-747C38ACD493}"/>
      </w:docPartPr>
      <w:docPartBody>
        <w:p w:rsidR="00A93BCF" w:rsidRDefault="00A93BCF" w:rsidP="00A93BCF">
          <w:pPr>
            <w:pStyle w:val="1039984078F14BB69BC3A483B42D11A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EDF23409093478E999093DDF0A7BF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9D7569-859C-484E-B97E-B1E20B4E9C9B}"/>
      </w:docPartPr>
      <w:docPartBody>
        <w:p w:rsidR="00A93BCF" w:rsidRDefault="00A93BCF" w:rsidP="00A93BCF">
          <w:pPr>
            <w:pStyle w:val="DEDF23409093478E999093DDF0A7BFCD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1E01C3AE6EB4F7882130743B9CFFF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A89EC6-3824-4650-B6B1-A4B9D7DFC4C7}"/>
      </w:docPartPr>
      <w:docPartBody>
        <w:p w:rsidR="00A93BCF" w:rsidRDefault="00A93BCF" w:rsidP="00A93BCF">
          <w:pPr>
            <w:pStyle w:val="C1E01C3AE6EB4F7882130743B9CFFFD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DE2E0AD44304BE59E05FD75462B9C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1710AA-C4C6-40B7-B9AA-75D81C2F974F}"/>
      </w:docPartPr>
      <w:docPartBody>
        <w:p w:rsidR="00A93BCF" w:rsidRDefault="00A93BCF" w:rsidP="00A93BCF">
          <w:pPr>
            <w:pStyle w:val="7DE2E0AD44304BE59E05FD75462B9CF0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5B8A4935164464682382366959B3A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1AA1E8-FEBD-4EA4-9429-F5CF74A643BC}"/>
      </w:docPartPr>
      <w:docPartBody>
        <w:p w:rsidR="00A93BCF" w:rsidRDefault="00A93BCF" w:rsidP="00A93BCF">
          <w:pPr>
            <w:pStyle w:val="B5B8A4935164464682382366959B3A6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C647757991A41F4BAEE73233E678E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CCF4FB-4E36-4A4B-89C8-AA433999A7E9}"/>
      </w:docPartPr>
      <w:docPartBody>
        <w:p w:rsidR="00A93BCF" w:rsidRDefault="00A93BCF" w:rsidP="00A93BCF">
          <w:pPr>
            <w:pStyle w:val="FC647757991A41F4BAEE73233E678E1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963C701CD054815BD8EDB48F120DE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B10372-B450-47E9-8A4F-4FDC474584EE}"/>
      </w:docPartPr>
      <w:docPartBody>
        <w:p w:rsidR="00A93BCF" w:rsidRDefault="00A93BCF" w:rsidP="00A93BCF">
          <w:pPr>
            <w:pStyle w:val="2963C701CD054815BD8EDB48F120DE2C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E9AF1FBA23C4CEA9F9380CA07C2B2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25C83D-514E-4E37-BFEE-9ABAD94C5A4F}"/>
      </w:docPartPr>
      <w:docPartBody>
        <w:p w:rsidR="00A93BCF" w:rsidRDefault="00A93BCF" w:rsidP="00A93BCF">
          <w:pPr>
            <w:pStyle w:val="BE9AF1FBA23C4CEA9F9380CA07C2B2E6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AA52E2608644B3190B15F781A38F7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864221-2AF1-40B3-A14A-43699D6ACC92}"/>
      </w:docPartPr>
      <w:docPartBody>
        <w:p w:rsidR="00A93BCF" w:rsidRDefault="00A93BCF" w:rsidP="00A93BCF">
          <w:pPr>
            <w:pStyle w:val="3AA52E2608644B3190B15F781A38F790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F99AA46E5074431B54F6D675A0A00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BA664F-8163-40F5-B535-EC5A83B1F9E2}"/>
      </w:docPartPr>
      <w:docPartBody>
        <w:p w:rsidR="00A93BCF" w:rsidRDefault="00A93BCF" w:rsidP="00A93BCF">
          <w:pPr>
            <w:pStyle w:val="2F99AA46E5074431B54F6D675A0A0094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A5FCED69EE5481AB25E7BF8358837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4B89C4-5F00-4411-B33F-C4092EBD9A84}"/>
      </w:docPartPr>
      <w:docPartBody>
        <w:p w:rsidR="00A93BCF" w:rsidRDefault="00A93BCF" w:rsidP="00A93BCF">
          <w:pPr>
            <w:pStyle w:val="6A5FCED69EE5481AB25E7BF83588370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7C322C1A63E482D92CDF467AF79CE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8F8F11-24C0-40F4-AEBE-32014DABF7BF}"/>
      </w:docPartPr>
      <w:docPartBody>
        <w:p w:rsidR="00A93BCF" w:rsidRDefault="00A93BCF" w:rsidP="00A93BCF">
          <w:pPr>
            <w:pStyle w:val="A7C322C1A63E482D92CDF467AF79CEAC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EE4CF2AAE3D46EFAF12F249034356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317D16-DD5C-4007-9654-406AEEB97567}"/>
      </w:docPartPr>
      <w:docPartBody>
        <w:p w:rsidR="00A93BCF" w:rsidRDefault="00A93BCF" w:rsidP="00A93BCF">
          <w:pPr>
            <w:pStyle w:val="1EE4CF2AAE3D46EFAF12F24903435678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56D655416204F0FB533B8DB916CA7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615234-EF4E-4EFF-AF02-B702C5F62BFD}"/>
      </w:docPartPr>
      <w:docPartBody>
        <w:p w:rsidR="00A93BCF" w:rsidRDefault="00A93BCF" w:rsidP="00A93BCF">
          <w:pPr>
            <w:pStyle w:val="656D655416204F0FB533B8DB916CA746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7A1F27CCD0F4D959D9CFA39F34E16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82212-ABFA-45A7-A0C0-DFF82BB53E48}"/>
      </w:docPartPr>
      <w:docPartBody>
        <w:p w:rsidR="00A93BCF" w:rsidRDefault="00A93BCF" w:rsidP="00A93BCF">
          <w:pPr>
            <w:pStyle w:val="87A1F27CCD0F4D959D9CFA39F34E16A0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B5E7012309645B7AA90DC534B183E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2F04A44-30E0-49A4-9FBC-72430E5DA562}"/>
      </w:docPartPr>
      <w:docPartBody>
        <w:p w:rsidR="00A93BCF" w:rsidRDefault="00A93BCF" w:rsidP="00A93BCF">
          <w:pPr>
            <w:pStyle w:val="2B5E7012309645B7AA90DC534B183EB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F6DBE16E3BF47309411240D564DA7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F7E34D-A469-4D30-8AD1-97909DE8E9FD}"/>
      </w:docPartPr>
      <w:docPartBody>
        <w:p w:rsidR="00A93BCF" w:rsidRDefault="00A93BCF" w:rsidP="00A93BCF">
          <w:pPr>
            <w:pStyle w:val="6F6DBE16E3BF47309411240D564DA729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70B9AF3232C47AEAA5B6B0CC82D8B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987A0F-E70E-4A40-9801-D7A29899361D}"/>
      </w:docPartPr>
      <w:docPartBody>
        <w:p w:rsidR="00A93BCF" w:rsidRDefault="00A93BCF" w:rsidP="00A93BCF">
          <w:pPr>
            <w:pStyle w:val="170B9AF3232C47AEAA5B6B0CC82D8B9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E0111C25C1C47128276078B63A410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0B0D7C-E4D9-4515-BFEA-9D37906229F4}"/>
      </w:docPartPr>
      <w:docPartBody>
        <w:p w:rsidR="00A93BCF" w:rsidRDefault="00A93BCF" w:rsidP="00A93BCF">
          <w:pPr>
            <w:pStyle w:val="EE0111C25C1C47128276078B63A4107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D8A68D926A442369D0D66D68F18D3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4A1C04-390D-427E-BD38-00D317CC77DF}"/>
      </w:docPartPr>
      <w:docPartBody>
        <w:p w:rsidR="00A93BCF" w:rsidRDefault="00A93BCF" w:rsidP="00A93BCF">
          <w:pPr>
            <w:pStyle w:val="BD8A68D926A442369D0D66D68F18D3D0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AD8240A881B444BA6D210D2F95EA5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C98E68-8CDF-4DAF-9A23-796671DE7AFA}"/>
      </w:docPartPr>
      <w:docPartBody>
        <w:p w:rsidR="00A93BCF" w:rsidRDefault="00A93BCF" w:rsidP="00A93BCF">
          <w:pPr>
            <w:pStyle w:val="1AD8240A881B444BA6D210D2F95EA5B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902C47BED3A4F8A858F08BDA67F6F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9587DD-138F-4C9C-A3E2-68835E6C075D}"/>
      </w:docPartPr>
      <w:docPartBody>
        <w:p w:rsidR="00A93BCF" w:rsidRDefault="00A93BCF" w:rsidP="00A93BCF">
          <w:pPr>
            <w:pStyle w:val="B902C47BED3A4F8A858F08BDA67F6FAC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1DC4AF5087846EAB82DDE17DF6FE5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C6D313-3C07-4E89-9969-1FB48C3DE542}"/>
      </w:docPartPr>
      <w:docPartBody>
        <w:p w:rsidR="00A93BCF" w:rsidRDefault="00A93BCF" w:rsidP="00A93BCF">
          <w:pPr>
            <w:pStyle w:val="61DC4AF5087846EAB82DDE17DF6FE5C3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BAB440C5E8B4D3D986D30ED415DCF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92B0B3-B59A-43CD-9A83-D7DE3CF31690}"/>
      </w:docPartPr>
      <w:docPartBody>
        <w:p w:rsidR="00A93BCF" w:rsidRDefault="00A93BCF" w:rsidP="00A93BCF">
          <w:pPr>
            <w:pStyle w:val="2BAB440C5E8B4D3D986D30ED415DCFB0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E41BAB99B7345E68FD67533712C1F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76CEA1-9ADD-4BFD-8EF1-F720AA2132F6}"/>
      </w:docPartPr>
      <w:docPartBody>
        <w:p w:rsidR="00A93BCF" w:rsidRDefault="00A93BCF" w:rsidP="00A93BCF">
          <w:pPr>
            <w:pStyle w:val="0E41BAB99B7345E68FD67533712C1FA3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884F94131E14B5C9149444381B53B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80DE69-6566-4385-BC57-2F430A1C87CD}"/>
      </w:docPartPr>
      <w:docPartBody>
        <w:p w:rsidR="00A93BCF" w:rsidRDefault="00A93BCF" w:rsidP="00A93BCF">
          <w:pPr>
            <w:pStyle w:val="B884F94131E14B5C9149444381B53B8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B848AE621F4404EA0E8D5584AAE64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0A7D09-3954-41DA-B6AE-C562922DFEA3}"/>
      </w:docPartPr>
      <w:docPartBody>
        <w:p w:rsidR="00A93BCF" w:rsidRDefault="00A93BCF" w:rsidP="00A93BCF">
          <w:pPr>
            <w:pStyle w:val="EB848AE621F4404EA0E8D5584AAE643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793F8B446D143B7BA8FBCB92C01EA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519A75-4BE4-48C7-AB98-99D5C683A6A5}"/>
      </w:docPartPr>
      <w:docPartBody>
        <w:p w:rsidR="00A93BCF" w:rsidRDefault="00A93BCF" w:rsidP="00A93BCF">
          <w:pPr>
            <w:pStyle w:val="2793F8B446D143B7BA8FBCB92C01EAFC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619517C9AF94EC1A30CB4A9230120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6B84A9-20E8-486E-8C3B-819C59AF35B5}"/>
      </w:docPartPr>
      <w:docPartBody>
        <w:p w:rsidR="00A93BCF" w:rsidRDefault="00A93BCF" w:rsidP="00A93BCF">
          <w:pPr>
            <w:pStyle w:val="1619517C9AF94EC1A30CB4A9230120D4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ED40770C26F480BBABEBAF7012C3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839AFE-494F-400A-9163-B31AF97CB9B9}"/>
      </w:docPartPr>
      <w:docPartBody>
        <w:p w:rsidR="00A93BCF" w:rsidRDefault="00A93BCF" w:rsidP="00A93BCF">
          <w:pPr>
            <w:pStyle w:val="7ED40770C26F480BBABEBAF7012C3ED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2691406A0B54D0B953CE4CF41DB9A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974C03-72FF-41B8-BCB3-84ED2E1601D2}"/>
      </w:docPartPr>
      <w:docPartBody>
        <w:p w:rsidR="00A93BCF" w:rsidRDefault="00A93BCF" w:rsidP="00A93BCF">
          <w:pPr>
            <w:pStyle w:val="F2691406A0B54D0B953CE4CF41DB9A64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C883BA049DC4EDAA3AFD7FB3B0DCB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7582FA-C51E-401E-8A8F-E09E6D30F839}"/>
      </w:docPartPr>
      <w:docPartBody>
        <w:p w:rsidR="00A93BCF" w:rsidRDefault="00A93BCF" w:rsidP="00A93BCF">
          <w:pPr>
            <w:pStyle w:val="6C883BA049DC4EDAA3AFD7FB3B0DCBC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AF56C35FF724EFF929A7BF9235A80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80E2E7-3E26-4446-9B22-6E9BE5A47CD9}"/>
      </w:docPartPr>
      <w:docPartBody>
        <w:p w:rsidR="00A93BCF" w:rsidRDefault="00A93BCF" w:rsidP="00A93BCF">
          <w:pPr>
            <w:pStyle w:val="9AF56C35FF724EFF929A7BF9235A8008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6ED1AF01C324DB994BFF59BDB45C8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9E0B95-327B-44D1-96CC-767F74E6A753}"/>
      </w:docPartPr>
      <w:docPartBody>
        <w:p w:rsidR="00A93BCF" w:rsidRDefault="00A93BCF" w:rsidP="00A93BCF">
          <w:pPr>
            <w:pStyle w:val="F6ED1AF01C324DB994BFF59BDB45C87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EEFD78368D84F2AB8F68A27257CA9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591B27-5AE0-4BCE-ACBD-13B573C38B5A}"/>
      </w:docPartPr>
      <w:docPartBody>
        <w:p w:rsidR="00A93BCF" w:rsidRDefault="00A93BCF" w:rsidP="00A93BCF">
          <w:pPr>
            <w:pStyle w:val="2EEFD78368D84F2AB8F68A27257CA9CB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39B8FF6B055419CA44C46A8C07AAC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28FC7D-24D6-4A9D-A0BC-F68AD5E0244C}"/>
      </w:docPartPr>
      <w:docPartBody>
        <w:p w:rsidR="00A93BCF" w:rsidRDefault="00A93BCF" w:rsidP="00A93BCF">
          <w:pPr>
            <w:pStyle w:val="439B8FF6B055419CA44C46A8C07AACD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90C663DA26542CFAE74E06CBF7A4C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7D5E78-B516-4B3B-8F8D-48E0408C2596}"/>
      </w:docPartPr>
      <w:docPartBody>
        <w:p w:rsidR="00A93BCF" w:rsidRDefault="00A93BCF" w:rsidP="00A93BCF">
          <w:pPr>
            <w:pStyle w:val="190C663DA26542CFAE74E06CBF7A4C1B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552845F2E6149949EDF0137EDF7D6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3B96B9-D9BD-4D63-81B9-0CF03D4B4C0F}"/>
      </w:docPartPr>
      <w:docPartBody>
        <w:p w:rsidR="00A93BCF" w:rsidRDefault="00A93BCF" w:rsidP="00A93BCF">
          <w:pPr>
            <w:pStyle w:val="A552845F2E6149949EDF0137EDF7D6C8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94C3CA7D1794F4E9BA4B8F8A7AD85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CCF667-F623-4F54-938E-F6B5319FBC4D}"/>
      </w:docPartPr>
      <w:docPartBody>
        <w:p w:rsidR="00A93BCF" w:rsidRDefault="00A93BCF" w:rsidP="00A93BCF">
          <w:pPr>
            <w:pStyle w:val="894C3CA7D1794F4E9BA4B8F8A7AD8546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1E72BB1502C4369B6A70541F74598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6F2EF9-FF24-4976-ACF1-099CF752E433}"/>
      </w:docPartPr>
      <w:docPartBody>
        <w:p w:rsidR="00A93BCF" w:rsidRDefault="00A93BCF" w:rsidP="00A93BCF">
          <w:pPr>
            <w:pStyle w:val="B1E72BB1502C4369B6A70541F74598D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FDC3C4A87D14C60B980C2B973282F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2497A6-94FA-480D-8256-CBA43439BA0F}"/>
      </w:docPartPr>
      <w:docPartBody>
        <w:p w:rsidR="00A93BCF" w:rsidRDefault="00A93BCF" w:rsidP="00A93BCF">
          <w:pPr>
            <w:pStyle w:val="7FDC3C4A87D14C60B980C2B973282FAD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1B463E12D504391BBED7F76A6C93A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56352A-32F4-426A-86ED-D1B8189480E4}"/>
      </w:docPartPr>
      <w:docPartBody>
        <w:p w:rsidR="00A93BCF" w:rsidRDefault="00A93BCF" w:rsidP="00A93BCF">
          <w:pPr>
            <w:pStyle w:val="31B463E12D504391BBED7F76A6C93A8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A87BEB7BD414542B00BA004B822FE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C8BB63-4C75-412D-94EB-9CEF403E5B11}"/>
      </w:docPartPr>
      <w:docPartBody>
        <w:p w:rsidR="00A93BCF" w:rsidRDefault="00A93BCF" w:rsidP="00A93BCF">
          <w:pPr>
            <w:pStyle w:val="6A87BEB7BD414542B00BA004B822FEA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F740CC899DC4E108DC8E9BB2CB3ED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158B23-5A11-4AA1-808C-50AE64189090}"/>
      </w:docPartPr>
      <w:docPartBody>
        <w:p w:rsidR="00A93BCF" w:rsidRDefault="00A93BCF" w:rsidP="00A93BCF">
          <w:pPr>
            <w:pStyle w:val="EF740CC899DC4E108DC8E9BB2CB3ED8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4A1623BDA5E43528F76C9267BC12C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9870D5-60CF-4E41-930E-E35FE0D348E8}"/>
      </w:docPartPr>
      <w:docPartBody>
        <w:p w:rsidR="00A93BCF" w:rsidRDefault="00A93BCF" w:rsidP="00A93BCF">
          <w:pPr>
            <w:pStyle w:val="34A1623BDA5E43528F76C9267BC12CE4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A59D6801D314C5F9302EEF9D9F7EC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9C122F-D2C7-46AB-AE8B-71A40A19D669}"/>
      </w:docPartPr>
      <w:docPartBody>
        <w:p w:rsidR="00A93BCF" w:rsidRDefault="00A93BCF" w:rsidP="00A93BCF">
          <w:pPr>
            <w:pStyle w:val="9A59D6801D314C5F9302EEF9D9F7EC2A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6A2EAE93D504DF7A4578135EC7461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E7937-B106-4DCC-A539-82028013DCD4}"/>
      </w:docPartPr>
      <w:docPartBody>
        <w:p w:rsidR="00A93BCF" w:rsidRDefault="00A93BCF" w:rsidP="00A93BCF">
          <w:pPr>
            <w:pStyle w:val="A6A2EAE93D504DF7A4578135EC74612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7E123B4FD9D4E3BA8D7BFA0CDF1C3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B4E957-D13B-47AE-8680-4AB642EA297A}"/>
      </w:docPartPr>
      <w:docPartBody>
        <w:p w:rsidR="00A93BCF" w:rsidRDefault="00A93BCF" w:rsidP="00A93BCF">
          <w:pPr>
            <w:pStyle w:val="37E123B4FD9D4E3BA8D7BFA0CDF1C38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4B4A2831B09470C836A2E8637DB09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E6A6DD-5A0E-4D27-9407-237B4CF82DF4}"/>
      </w:docPartPr>
      <w:docPartBody>
        <w:p w:rsidR="00A93BCF" w:rsidRDefault="00A93BCF" w:rsidP="00A93BCF">
          <w:pPr>
            <w:pStyle w:val="94B4A2831B09470C836A2E8637DB09C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21EBFD7FD504D72A931C16F05849A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E95FA8-DBF8-4FCD-940D-8D75693A9CFA}"/>
      </w:docPartPr>
      <w:docPartBody>
        <w:p w:rsidR="00A93BCF" w:rsidRDefault="00A93BCF" w:rsidP="00A93BCF">
          <w:pPr>
            <w:pStyle w:val="E21EBFD7FD504D72A931C16F05849AFD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A8F0D3EAD44477B901826414D453F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93358D-3C19-43E3-B3FF-974501DB7D78}"/>
      </w:docPartPr>
      <w:docPartBody>
        <w:p w:rsidR="00A93BCF" w:rsidRDefault="00A93BCF" w:rsidP="00A93BCF">
          <w:pPr>
            <w:pStyle w:val="FA8F0D3EAD44477B901826414D453FC4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16D158F19D440098A3C38EF7EF67B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72CB81-3E7B-4C29-AB11-84276A86B883}"/>
      </w:docPartPr>
      <w:docPartBody>
        <w:p w:rsidR="00A93BCF" w:rsidRDefault="00A93BCF" w:rsidP="00A93BCF">
          <w:pPr>
            <w:pStyle w:val="016D158F19D440098A3C38EF7EF67B33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187BF3B821C436F96F83A5A5A1EBB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743240-5C85-42B3-8C03-4521F0F3D428}"/>
      </w:docPartPr>
      <w:docPartBody>
        <w:p w:rsidR="00A93BCF" w:rsidRDefault="00A93BCF" w:rsidP="00A93BCF">
          <w:pPr>
            <w:pStyle w:val="4187BF3B821C436F96F83A5A5A1EBBE8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0F5AF82632743CFA2E1AF712971FF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69EB7A-98FD-4F40-B940-31BF7C8D4D6A}"/>
      </w:docPartPr>
      <w:docPartBody>
        <w:p w:rsidR="00A93BCF" w:rsidRDefault="00A93BCF" w:rsidP="00A93BCF">
          <w:pPr>
            <w:pStyle w:val="30F5AF82632743CFA2E1AF712971FF2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6054408CA414A4880CC4EB18F59C1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F2C89D-D40B-4154-8A59-7334D572F14C}"/>
      </w:docPartPr>
      <w:docPartBody>
        <w:p w:rsidR="00A93BCF" w:rsidRDefault="00A93BCF" w:rsidP="00A93BCF">
          <w:pPr>
            <w:pStyle w:val="76054408CA414A4880CC4EB18F59C19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CC5CAD2D3A74E15BD9B1543D2DE67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0019B5-0DF5-4146-A80B-91FE1D498A2B}"/>
      </w:docPartPr>
      <w:docPartBody>
        <w:p w:rsidR="00A93BCF" w:rsidRDefault="00A93BCF" w:rsidP="00A93BCF">
          <w:pPr>
            <w:pStyle w:val="5CC5CAD2D3A74E15BD9B1543D2DE67A7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2B38F5162A44ED9934C436CB6ED89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85F4E6-AB1E-4641-9B61-7D845E0A833E}"/>
      </w:docPartPr>
      <w:docPartBody>
        <w:p w:rsidR="00A93BCF" w:rsidRDefault="00A93BCF" w:rsidP="00A93BCF">
          <w:pPr>
            <w:pStyle w:val="12B38F5162A44ED9934C436CB6ED891E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668940E33C54DF4B8CD76084E23EE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899867-4446-484F-A86B-3033FE2B8D23}"/>
      </w:docPartPr>
      <w:docPartBody>
        <w:p w:rsidR="00A93BCF" w:rsidRDefault="00A93BCF" w:rsidP="00A93BCF">
          <w:pPr>
            <w:pStyle w:val="A668940E33C54DF4B8CD76084E23EEE0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C08EB76C5D443DCB0B8528FEFA2D8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30B99A-CEDA-4EDB-AE65-CB6F779F1AB7}"/>
      </w:docPartPr>
      <w:docPartBody>
        <w:p w:rsidR="00A93BCF" w:rsidRDefault="00A93BCF" w:rsidP="00A93BCF">
          <w:pPr>
            <w:pStyle w:val="6C08EB76C5D443DCB0B8528FEFA2D8F5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9FC9BF3A4E6454890EA8C256E6BA3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1C162D-08B2-43B5-98A0-709BB9726D01}"/>
      </w:docPartPr>
      <w:docPartBody>
        <w:p w:rsidR="00A93BCF" w:rsidRDefault="00A93BCF" w:rsidP="00A93BCF">
          <w:pPr>
            <w:pStyle w:val="59FC9BF3A4E6454890EA8C256E6BA384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5F3E87E64264074B73C37E1D2D5A1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7F006B-3E6C-42DC-ACA7-3FA5622FEFFC}"/>
      </w:docPartPr>
      <w:docPartBody>
        <w:p w:rsidR="00A93BCF" w:rsidRDefault="00A93BCF" w:rsidP="00A93BCF">
          <w:pPr>
            <w:pStyle w:val="85F3E87E64264074B73C37E1D2D5A15B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CC0975729354D30B411CE5A27096C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ABC8CD-AB91-4463-AA12-D06A94FCACE8}"/>
      </w:docPartPr>
      <w:docPartBody>
        <w:p w:rsidR="00A93BCF" w:rsidRDefault="00A93BCF" w:rsidP="00A93BCF">
          <w:pPr>
            <w:pStyle w:val="DCC0975729354D30B411CE5A27096C1C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54C94968E814BD9A00C9B7C83F21A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AF61F2-BC04-4D62-BE30-822B778D3CE0}"/>
      </w:docPartPr>
      <w:docPartBody>
        <w:p w:rsidR="00A93BCF" w:rsidRDefault="00A93BCF" w:rsidP="00A93BCF">
          <w:pPr>
            <w:pStyle w:val="154C94968E814BD9A00C9B7C83F21A03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895E9E42059484B98978F233FE85D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AE2AB0-60E8-49FA-997B-CC309CD1CCF8}"/>
      </w:docPartPr>
      <w:docPartBody>
        <w:p w:rsidR="00A93BCF" w:rsidRDefault="00A93BCF" w:rsidP="00A93BCF">
          <w:pPr>
            <w:pStyle w:val="B895E9E42059484B98978F233FE85D2F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3FA8E89ACE34BBF8E791387349D2C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7C9AA5-C652-4F4C-9A7B-26C48D24F6D6}"/>
      </w:docPartPr>
      <w:docPartBody>
        <w:p w:rsidR="00A93BCF" w:rsidRDefault="00A93BCF" w:rsidP="00A93BCF">
          <w:pPr>
            <w:pStyle w:val="03FA8E89ACE34BBF8E791387349D2CD8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0884A9FFC504DA78033E42F0DB91D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C75341-1221-442D-B961-F49FC1F74707}"/>
      </w:docPartPr>
      <w:docPartBody>
        <w:p w:rsidR="00A93BCF" w:rsidRDefault="00A93BCF" w:rsidP="00A93BCF">
          <w:pPr>
            <w:pStyle w:val="70884A9FFC504DA78033E42F0DB91DA2"/>
          </w:pPr>
          <w:r>
            <w:rPr>
              <w:rStyle w:val="Tekstzastpczy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BCF"/>
    <w:rsid w:val="007D735B"/>
    <w:rsid w:val="00A9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93BCF"/>
    <w:rPr>
      <w:color w:val="666666"/>
    </w:rPr>
  </w:style>
  <w:style w:type="paragraph" w:customStyle="1" w:styleId="9A2CBFB321034071A2758F69F84E212B">
    <w:name w:val="9A2CBFB321034071A2758F69F84E212B"/>
    <w:rsid w:val="00A93BCF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F93D007A6FF4A329713326177883BFE">
    <w:name w:val="FF93D007A6FF4A329713326177883BFE"/>
    <w:rsid w:val="00A93BCF"/>
  </w:style>
  <w:style w:type="paragraph" w:customStyle="1" w:styleId="CC52E178203B4565B647A7C8FE10BEAB">
    <w:name w:val="CC52E178203B4565B647A7C8FE10BEAB"/>
    <w:rsid w:val="00A93BCF"/>
  </w:style>
  <w:style w:type="paragraph" w:customStyle="1" w:styleId="F03823DCFE964EED944D1B11A1FA3D06">
    <w:name w:val="F03823DCFE964EED944D1B11A1FA3D06"/>
    <w:rsid w:val="00A93BCF"/>
  </w:style>
  <w:style w:type="paragraph" w:customStyle="1" w:styleId="508DED76A7B74FF593F66DF237F6D8CE">
    <w:name w:val="508DED76A7B74FF593F66DF237F6D8CE"/>
    <w:rsid w:val="00A93BCF"/>
  </w:style>
  <w:style w:type="paragraph" w:customStyle="1" w:styleId="74373113239F4AA09E2C0BCD033C141E">
    <w:name w:val="74373113239F4AA09E2C0BCD033C141E"/>
    <w:rsid w:val="00A93BCF"/>
  </w:style>
  <w:style w:type="paragraph" w:customStyle="1" w:styleId="DC5C1EBC039A418491D7484B44E25057">
    <w:name w:val="DC5C1EBC039A418491D7484B44E25057"/>
    <w:rsid w:val="00A93BCF"/>
  </w:style>
  <w:style w:type="paragraph" w:customStyle="1" w:styleId="5ADC10DE4C9A494F969ECDCA4F263A82">
    <w:name w:val="5ADC10DE4C9A494F969ECDCA4F263A82"/>
    <w:rsid w:val="00A93BCF"/>
  </w:style>
  <w:style w:type="paragraph" w:customStyle="1" w:styleId="9714D3CD3BC84B4FA11B2B15B3F330AF">
    <w:name w:val="9714D3CD3BC84B4FA11B2B15B3F330AF"/>
    <w:rsid w:val="00A93BCF"/>
  </w:style>
  <w:style w:type="paragraph" w:customStyle="1" w:styleId="3753B14FFE0145B79BEB8DC249779837">
    <w:name w:val="3753B14FFE0145B79BEB8DC249779837"/>
    <w:rsid w:val="00A93BCF"/>
  </w:style>
  <w:style w:type="paragraph" w:customStyle="1" w:styleId="4E4B0F2651424F13B375B89B0FD328D5">
    <w:name w:val="4E4B0F2651424F13B375B89B0FD328D5"/>
    <w:rsid w:val="00A93BCF"/>
  </w:style>
  <w:style w:type="paragraph" w:customStyle="1" w:styleId="C3D58E42A8D743698B520A7EDBAD9D90">
    <w:name w:val="C3D58E42A8D743698B520A7EDBAD9D90"/>
    <w:rsid w:val="00A93BCF"/>
  </w:style>
  <w:style w:type="paragraph" w:customStyle="1" w:styleId="D6321FE129A94D7EA62E5CD539AFFF21">
    <w:name w:val="D6321FE129A94D7EA62E5CD539AFFF21"/>
    <w:rsid w:val="00A93BCF"/>
  </w:style>
  <w:style w:type="paragraph" w:customStyle="1" w:styleId="C662641510BD4F5D8AF573ED0282349C">
    <w:name w:val="C662641510BD4F5D8AF573ED0282349C"/>
    <w:rsid w:val="00A93BCF"/>
  </w:style>
  <w:style w:type="paragraph" w:customStyle="1" w:styleId="718E03F62D4049C78F08A548426FDF2F">
    <w:name w:val="718E03F62D4049C78F08A548426FDF2F"/>
    <w:rsid w:val="00A93BCF"/>
  </w:style>
  <w:style w:type="paragraph" w:customStyle="1" w:styleId="BDCB70F013704E2D84127C7D3110578B">
    <w:name w:val="BDCB70F013704E2D84127C7D3110578B"/>
    <w:rsid w:val="00A93BCF"/>
  </w:style>
  <w:style w:type="paragraph" w:customStyle="1" w:styleId="0D8EC3F6ECBF49C8AA300E0A3D2F6504">
    <w:name w:val="0D8EC3F6ECBF49C8AA300E0A3D2F6504"/>
    <w:rsid w:val="00A93BCF"/>
  </w:style>
  <w:style w:type="paragraph" w:customStyle="1" w:styleId="EC4A75C66EC94E189AC99F88A0492D3D">
    <w:name w:val="EC4A75C66EC94E189AC99F88A0492D3D"/>
    <w:rsid w:val="00A93BCF"/>
  </w:style>
  <w:style w:type="paragraph" w:customStyle="1" w:styleId="4D369973EFF84A7AB999EF1762A9B467">
    <w:name w:val="4D369973EFF84A7AB999EF1762A9B467"/>
    <w:rsid w:val="00A93BCF"/>
  </w:style>
  <w:style w:type="paragraph" w:customStyle="1" w:styleId="A7CCACE6FB404BC69340232E8A392366">
    <w:name w:val="A7CCACE6FB404BC69340232E8A392366"/>
    <w:rsid w:val="00A93BCF"/>
  </w:style>
  <w:style w:type="paragraph" w:customStyle="1" w:styleId="793D3D3FD14346F796196ACD1319D223">
    <w:name w:val="793D3D3FD14346F796196ACD1319D223"/>
    <w:rsid w:val="00A93BCF"/>
  </w:style>
  <w:style w:type="paragraph" w:customStyle="1" w:styleId="CFEE2277935949C49DCA83262A6BDF5D">
    <w:name w:val="CFEE2277935949C49DCA83262A6BDF5D"/>
    <w:rsid w:val="00A93BCF"/>
  </w:style>
  <w:style w:type="paragraph" w:customStyle="1" w:styleId="2D9F5B2CA18A4AE49B86C674BC53C1F5">
    <w:name w:val="2D9F5B2CA18A4AE49B86C674BC53C1F5"/>
    <w:rsid w:val="00A93BCF"/>
  </w:style>
  <w:style w:type="paragraph" w:customStyle="1" w:styleId="CDD67C726B7D4DEFB8C672DE0232F403">
    <w:name w:val="CDD67C726B7D4DEFB8C672DE0232F403"/>
    <w:rsid w:val="00A93BCF"/>
  </w:style>
  <w:style w:type="paragraph" w:customStyle="1" w:styleId="2EE082E87FB742F6952ED55EE6820AC9">
    <w:name w:val="2EE082E87FB742F6952ED55EE6820AC9"/>
    <w:rsid w:val="00A93BCF"/>
  </w:style>
  <w:style w:type="paragraph" w:customStyle="1" w:styleId="CC659718C3A446228095B31F3C68AD61">
    <w:name w:val="CC659718C3A446228095B31F3C68AD61"/>
    <w:rsid w:val="00A93BCF"/>
  </w:style>
  <w:style w:type="paragraph" w:customStyle="1" w:styleId="CE5472C526CD461C9263DB9237F5154B">
    <w:name w:val="CE5472C526CD461C9263DB9237F5154B"/>
    <w:rsid w:val="00A93BCF"/>
  </w:style>
  <w:style w:type="paragraph" w:customStyle="1" w:styleId="78F35CE3F23E471C92A06ADF3714D606">
    <w:name w:val="78F35CE3F23E471C92A06ADF3714D606"/>
    <w:rsid w:val="00A93BCF"/>
  </w:style>
  <w:style w:type="paragraph" w:customStyle="1" w:styleId="02688BD1373D4B2F88946A2D3C60BA1F">
    <w:name w:val="02688BD1373D4B2F88946A2D3C60BA1F"/>
    <w:rsid w:val="00A93BCF"/>
  </w:style>
  <w:style w:type="paragraph" w:customStyle="1" w:styleId="7D28EC6A26234EB9B2962F32D593E9B5">
    <w:name w:val="7D28EC6A26234EB9B2962F32D593E9B5"/>
    <w:rsid w:val="00A93BCF"/>
  </w:style>
  <w:style w:type="paragraph" w:customStyle="1" w:styleId="8D4595FC4184414ABCF29C4C09B5E546">
    <w:name w:val="8D4595FC4184414ABCF29C4C09B5E546"/>
    <w:rsid w:val="00A93BCF"/>
  </w:style>
  <w:style w:type="paragraph" w:customStyle="1" w:styleId="392FB1EDD2B54408BBD7049C29ED4C0C">
    <w:name w:val="392FB1EDD2B54408BBD7049C29ED4C0C"/>
    <w:rsid w:val="00A93BCF"/>
  </w:style>
  <w:style w:type="paragraph" w:customStyle="1" w:styleId="5775C59457C54D7F9B2102A0AB74A098">
    <w:name w:val="5775C59457C54D7F9B2102A0AB74A098"/>
    <w:rsid w:val="00A93BCF"/>
  </w:style>
  <w:style w:type="paragraph" w:customStyle="1" w:styleId="A70CBABC52C646DC96A467AB652BEE4F">
    <w:name w:val="A70CBABC52C646DC96A467AB652BEE4F"/>
    <w:rsid w:val="00A93BCF"/>
  </w:style>
  <w:style w:type="paragraph" w:customStyle="1" w:styleId="55BD69000D1D4000AF12F172554D3E49">
    <w:name w:val="55BD69000D1D4000AF12F172554D3E49"/>
    <w:rsid w:val="00A93BCF"/>
  </w:style>
  <w:style w:type="paragraph" w:customStyle="1" w:styleId="DAF32E005FF942908C55373175DD8AD8">
    <w:name w:val="DAF32E005FF942908C55373175DD8AD8"/>
    <w:rsid w:val="00A93BCF"/>
  </w:style>
  <w:style w:type="paragraph" w:customStyle="1" w:styleId="1039984078F14BB69BC3A483B42D11AE">
    <w:name w:val="1039984078F14BB69BC3A483B42D11AE"/>
    <w:rsid w:val="00A93BCF"/>
  </w:style>
  <w:style w:type="paragraph" w:customStyle="1" w:styleId="DEDF23409093478E999093DDF0A7BFCD">
    <w:name w:val="DEDF23409093478E999093DDF0A7BFCD"/>
    <w:rsid w:val="00A93BCF"/>
  </w:style>
  <w:style w:type="paragraph" w:customStyle="1" w:styleId="C1E01C3AE6EB4F7882130743B9CFFFD2">
    <w:name w:val="C1E01C3AE6EB4F7882130743B9CFFFD2"/>
    <w:rsid w:val="00A93BCF"/>
  </w:style>
  <w:style w:type="paragraph" w:customStyle="1" w:styleId="7DE2E0AD44304BE59E05FD75462B9CF0">
    <w:name w:val="7DE2E0AD44304BE59E05FD75462B9CF0"/>
    <w:rsid w:val="00A93BCF"/>
  </w:style>
  <w:style w:type="paragraph" w:customStyle="1" w:styleId="B5B8A4935164464682382366959B3A65">
    <w:name w:val="B5B8A4935164464682382366959B3A65"/>
    <w:rsid w:val="00A93BCF"/>
  </w:style>
  <w:style w:type="paragraph" w:customStyle="1" w:styleId="FC647757991A41F4BAEE73233E678E11">
    <w:name w:val="FC647757991A41F4BAEE73233E678E11"/>
    <w:rsid w:val="00A93BCF"/>
  </w:style>
  <w:style w:type="paragraph" w:customStyle="1" w:styleId="60430AE9768247D4B5C76E6E56C25D6F">
    <w:name w:val="60430AE9768247D4B5C76E6E56C25D6F"/>
    <w:rsid w:val="00A93BCF"/>
  </w:style>
  <w:style w:type="paragraph" w:customStyle="1" w:styleId="2963C701CD054815BD8EDB48F120DE2C">
    <w:name w:val="2963C701CD054815BD8EDB48F120DE2C"/>
    <w:rsid w:val="00A93BCF"/>
  </w:style>
  <w:style w:type="paragraph" w:customStyle="1" w:styleId="BE9AF1FBA23C4CEA9F9380CA07C2B2E6">
    <w:name w:val="BE9AF1FBA23C4CEA9F9380CA07C2B2E6"/>
    <w:rsid w:val="00A93BCF"/>
  </w:style>
  <w:style w:type="paragraph" w:customStyle="1" w:styleId="3AA52E2608644B3190B15F781A38F790">
    <w:name w:val="3AA52E2608644B3190B15F781A38F790"/>
    <w:rsid w:val="00A93BCF"/>
  </w:style>
  <w:style w:type="paragraph" w:customStyle="1" w:styleId="2F99AA46E5074431B54F6D675A0A0094">
    <w:name w:val="2F99AA46E5074431B54F6D675A0A0094"/>
    <w:rsid w:val="00A93BCF"/>
  </w:style>
  <w:style w:type="paragraph" w:customStyle="1" w:styleId="6A5FCED69EE5481AB25E7BF835883702">
    <w:name w:val="6A5FCED69EE5481AB25E7BF835883702"/>
    <w:rsid w:val="00A93BCF"/>
  </w:style>
  <w:style w:type="paragraph" w:customStyle="1" w:styleId="A7C322C1A63E482D92CDF467AF79CEAC">
    <w:name w:val="A7C322C1A63E482D92CDF467AF79CEAC"/>
    <w:rsid w:val="00A93BCF"/>
  </w:style>
  <w:style w:type="paragraph" w:customStyle="1" w:styleId="1EE4CF2AAE3D46EFAF12F24903435678">
    <w:name w:val="1EE4CF2AAE3D46EFAF12F24903435678"/>
    <w:rsid w:val="00A93BCF"/>
  </w:style>
  <w:style w:type="paragraph" w:customStyle="1" w:styleId="656D655416204F0FB533B8DB916CA746">
    <w:name w:val="656D655416204F0FB533B8DB916CA746"/>
    <w:rsid w:val="00A93BCF"/>
  </w:style>
  <w:style w:type="paragraph" w:customStyle="1" w:styleId="87A1F27CCD0F4D959D9CFA39F34E16A0">
    <w:name w:val="87A1F27CCD0F4D959D9CFA39F34E16A0"/>
    <w:rsid w:val="00A93BCF"/>
  </w:style>
  <w:style w:type="paragraph" w:customStyle="1" w:styleId="2B5E7012309645B7AA90DC534B183EB7">
    <w:name w:val="2B5E7012309645B7AA90DC534B183EB7"/>
    <w:rsid w:val="00A93BCF"/>
  </w:style>
  <w:style w:type="paragraph" w:customStyle="1" w:styleId="6F6DBE16E3BF47309411240D564DA729">
    <w:name w:val="6F6DBE16E3BF47309411240D564DA729"/>
    <w:rsid w:val="00A93BCF"/>
  </w:style>
  <w:style w:type="paragraph" w:customStyle="1" w:styleId="170B9AF3232C47AEAA5B6B0CC82D8B91">
    <w:name w:val="170B9AF3232C47AEAA5B6B0CC82D8B91"/>
    <w:rsid w:val="00A93BCF"/>
  </w:style>
  <w:style w:type="paragraph" w:customStyle="1" w:styleId="EE0111C25C1C47128276078B63A41077">
    <w:name w:val="EE0111C25C1C47128276078B63A41077"/>
    <w:rsid w:val="00A93BCF"/>
  </w:style>
  <w:style w:type="paragraph" w:customStyle="1" w:styleId="BD8A68D926A442369D0D66D68F18D3D0">
    <w:name w:val="BD8A68D926A442369D0D66D68F18D3D0"/>
    <w:rsid w:val="00A93BCF"/>
  </w:style>
  <w:style w:type="paragraph" w:customStyle="1" w:styleId="1AD8240A881B444BA6D210D2F95EA5B2">
    <w:name w:val="1AD8240A881B444BA6D210D2F95EA5B2"/>
    <w:rsid w:val="00A93BCF"/>
  </w:style>
  <w:style w:type="paragraph" w:customStyle="1" w:styleId="B902C47BED3A4F8A858F08BDA67F6FAC">
    <w:name w:val="B902C47BED3A4F8A858F08BDA67F6FAC"/>
    <w:rsid w:val="00A93BCF"/>
  </w:style>
  <w:style w:type="paragraph" w:customStyle="1" w:styleId="61DC4AF5087846EAB82DDE17DF6FE5C3">
    <w:name w:val="61DC4AF5087846EAB82DDE17DF6FE5C3"/>
    <w:rsid w:val="00A93BCF"/>
  </w:style>
  <w:style w:type="paragraph" w:customStyle="1" w:styleId="2BAB440C5E8B4D3D986D30ED415DCFB0">
    <w:name w:val="2BAB440C5E8B4D3D986D30ED415DCFB0"/>
    <w:rsid w:val="00A93BCF"/>
  </w:style>
  <w:style w:type="paragraph" w:customStyle="1" w:styleId="0E41BAB99B7345E68FD67533712C1FA3">
    <w:name w:val="0E41BAB99B7345E68FD67533712C1FA3"/>
    <w:rsid w:val="00A93BCF"/>
  </w:style>
  <w:style w:type="paragraph" w:customStyle="1" w:styleId="B884F94131E14B5C9149444381B53B81">
    <w:name w:val="B884F94131E14B5C9149444381B53B81"/>
    <w:rsid w:val="00A93BCF"/>
  </w:style>
  <w:style w:type="paragraph" w:customStyle="1" w:styleId="EB848AE621F4404EA0E8D5584AAE6432">
    <w:name w:val="EB848AE621F4404EA0E8D5584AAE6432"/>
    <w:rsid w:val="00A93BCF"/>
  </w:style>
  <w:style w:type="paragraph" w:customStyle="1" w:styleId="2793F8B446D143B7BA8FBCB92C01EAFC">
    <w:name w:val="2793F8B446D143B7BA8FBCB92C01EAFC"/>
    <w:rsid w:val="00A93BCF"/>
  </w:style>
  <w:style w:type="paragraph" w:customStyle="1" w:styleId="1619517C9AF94EC1A30CB4A9230120D4">
    <w:name w:val="1619517C9AF94EC1A30CB4A9230120D4"/>
    <w:rsid w:val="00A93BCF"/>
  </w:style>
  <w:style w:type="paragraph" w:customStyle="1" w:styleId="7ED40770C26F480BBABEBAF7012C3ED5">
    <w:name w:val="7ED40770C26F480BBABEBAF7012C3ED5"/>
    <w:rsid w:val="00A93BCF"/>
  </w:style>
  <w:style w:type="paragraph" w:customStyle="1" w:styleId="F2691406A0B54D0B953CE4CF41DB9A64">
    <w:name w:val="F2691406A0B54D0B953CE4CF41DB9A64"/>
    <w:rsid w:val="00A93BCF"/>
  </w:style>
  <w:style w:type="paragraph" w:customStyle="1" w:styleId="6C883BA049DC4EDAA3AFD7FB3B0DCBC2">
    <w:name w:val="6C883BA049DC4EDAA3AFD7FB3B0DCBC2"/>
    <w:rsid w:val="00A93BCF"/>
  </w:style>
  <w:style w:type="paragraph" w:customStyle="1" w:styleId="9AF56C35FF724EFF929A7BF9235A8008">
    <w:name w:val="9AF56C35FF724EFF929A7BF9235A8008"/>
    <w:rsid w:val="00A93BCF"/>
  </w:style>
  <w:style w:type="paragraph" w:customStyle="1" w:styleId="F6ED1AF01C324DB994BFF59BDB45C87E">
    <w:name w:val="F6ED1AF01C324DB994BFF59BDB45C87E"/>
    <w:rsid w:val="00A93BCF"/>
  </w:style>
  <w:style w:type="paragraph" w:customStyle="1" w:styleId="2EEFD78368D84F2AB8F68A27257CA9CB">
    <w:name w:val="2EEFD78368D84F2AB8F68A27257CA9CB"/>
    <w:rsid w:val="00A93BCF"/>
  </w:style>
  <w:style w:type="paragraph" w:customStyle="1" w:styleId="439B8FF6B055419CA44C46A8C07AACD7">
    <w:name w:val="439B8FF6B055419CA44C46A8C07AACD7"/>
    <w:rsid w:val="00A93BCF"/>
  </w:style>
  <w:style w:type="paragraph" w:customStyle="1" w:styleId="190C663DA26542CFAE74E06CBF7A4C1B">
    <w:name w:val="190C663DA26542CFAE74E06CBF7A4C1B"/>
    <w:rsid w:val="00A93BCF"/>
  </w:style>
  <w:style w:type="paragraph" w:customStyle="1" w:styleId="A552845F2E6149949EDF0137EDF7D6C8">
    <w:name w:val="A552845F2E6149949EDF0137EDF7D6C8"/>
    <w:rsid w:val="00A93BCF"/>
  </w:style>
  <w:style w:type="paragraph" w:customStyle="1" w:styleId="894C3CA7D1794F4E9BA4B8F8A7AD8546">
    <w:name w:val="894C3CA7D1794F4E9BA4B8F8A7AD8546"/>
    <w:rsid w:val="00A93BCF"/>
  </w:style>
  <w:style w:type="paragraph" w:customStyle="1" w:styleId="B1E72BB1502C4369B6A70541F74598DF">
    <w:name w:val="B1E72BB1502C4369B6A70541F74598DF"/>
    <w:rsid w:val="00A93BCF"/>
  </w:style>
  <w:style w:type="paragraph" w:customStyle="1" w:styleId="7FDC3C4A87D14C60B980C2B973282FAD">
    <w:name w:val="7FDC3C4A87D14C60B980C2B973282FAD"/>
    <w:rsid w:val="00A93BCF"/>
  </w:style>
  <w:style w:type="paragraph" w:customStyle="1" w:styleId="31B463E12D504391BBED7F76A6C93A8F">
    <w:name w:val="31B463E12D504391BBED7F76A6C93A8F"/>
    <w:rsid w:val="00A93BCF"/>
  </w:style>
  <w:style w:type="paragraph" w:customStyle="1" w:styleId="6A87BEB7BD414542B00BA004B822FEAE">
    <w:name w:val="6A87BEB7BD414542B00BA004B822FEAE"/>
    <w:rsid w:val="00A93BCF"/>
  </w:style>
  <w:style w:type="paragraph" w:customStyle="1" w:styleId="EF740CC899DC4E108DC8E9BB2CB3ED85">
    <w:name w:val="EF740CC899DC4E108DC8E9BB2CB3ED85"/>
    <w:rsid w:val="00A93BCF"/>
  </w:style>
  <w:style w:type="paragraph" w:customStyle="1" w:styleId="34A1623BDA5E43528F76C9267BC12CE4">
    <w:name w:val="34A1623BDA5E43528F76C9267BC12CE4"/>
    <w:rsid w:val="00A93BCF"/>
  </w:style>
  <w:style w:type="paragraph" w:customStyle="1" w:styleId="9A59D6801D314C5F9302EEF9D9F7EC2A">
    <w:name w:val="9A59D6801D314C5F9302EEF9D9F7EC2A"/>
    <w:rsid w:val="00A93BCF"/>
  </w:style>
  <w:style w:type="paragraph" w:customStyle="1" w:styleId="A6A2EAE93D504DF7A4578135EC74612E">
    <w:name w:val="A6A2EAE93D504DF7A4578135EC74612E"/>
    <w:rsid w:val="00A93BCF"/>
  </w:style>
  <w:style w:type="paragraph" w:customStyle="1" w:styleId="37E123B4FD9D4E3BA8D7BFA0CDF1C387">
    <w:name w:val="37E123B4FD9D4E3BA8D7BFA0CDF1C387"/>
    <w:rsid w:val="00A93BCF"/>
  </w:style>
  <w:style w:type="paragraph" w:customStyle="1" w:styleId="94B4A2831B09470C836A2E8637DB09C1">
    <w:name w:val="94B4A2831B09470C836A2E8637DB09C1"/>
    <w:rsid w:val="00A93BCF"/>
  </w:style>
  <w:style w:type="paragraph" w:customStyle="1" w:styleId="E21EBFD7FD504D72A931C16F05849AFD">
    <w:name w:val="E21EBFD7FD504D72A931C16F05849AFD"/>
    <w:rsid w:val="00A93BCF"/>
  </w:style>
  <w:style w:type="paragraph" w:customStyle="1" w:styleId="FA8F0D3EAD44477B901826414D453FC4">
    <w:name w:val="FA8F0D3EAD44477B901826414D453FC4"/>
    <w:rsid w:val="00A93BCF"/>
  </w:style>
  <w:style w:type="paragraph" w:customStyle="1" w:styleId="016D158F19D440098A3C38EF7EF67B33">
    <w:name w:val="016D158F19D440098A3C38EF7EF67B33"/>
    <w:rsid w:val="00A93BCF"/>
  </w:style>
  <w:style w:type="paragraph" w:customStyle="1" w:styleId="4187BF3B821C436F96F83A5A5A1EBBE8">
    <w:name w:val="4187BF3B821C436F96F83A5A5A1EBBE8"/>
    <w:rsid w:val="00A93BCF"/>
  </w:style>
  <w:style w:type="paragraph" w:customStyle="1" w:styleId="30F5AF82632743CFA2E1AF712971FF2E">
    <w:name w:val="30F5AF82632743CFA2E1AF712971FF2E"/>
    <w:rsid w:val="00A93BCF"/>
  </w:style>
  <w:style w:type="paragraph" w:customStyle="1" w:styleId="76054408CA414A4880CC4EB18F59C19F">
    <w:name w:val="76054408CA414A4880CC4EB18F59C19F"/>
    <w:rsid w:val="00A93BCF"/>
  </w:style>
  <w:style w:type="paragraph" w:customStyle="1" w:styleId="B851422802C84F3E9F7B5DFB52F30F86">
    <w:name w:val="B851422802C84F3E9F7B5DFB52F30F86"/>
    <w:rsid w:val="00A93BCF"/>
  </w:style>
  <w:style w:type="paragraph" w:customStyle="1" w:styleId="5CC5CAD2D3A74E15BD9B1543D2DE67A7">
    <w:name w:val="5CC5CAD2D3A74E15BD9B1543D2DE67A7"/>
    <w:rsid w:val="00A93BCF"/>
  </w:style>
  <w:style w:type="paragraph" w:customStyle="1" w:styleId="12B38F5162A44ED9934C436CB6ED891E">
    <w:name w:val="12B38F5162A44ED9934C436CB6ED891E"/>
    <w:rsid w:val="00A93BCF"/>
  </w:style>
  <w:style w:type="paragraph" w:customStyle="1" w:styleId="A668940E33C54DF4B8CD76084E23EEE0">
    <w:name w:val="A668940E33C54DF4B8CD76084E23EEE0"/>
    <w:rsid w:val="00A93BCF"/>
  </w:style>
  <w:style w:type="paragraph" w:customStyle="1" w:styleId="6C08EB76C5D443DCB0B8528FEFA2D8F5">
    <w:name w:val="6C08EB76C5D443DCB0B8528FEFA2D8F5"/>
    <w:rsid w:val="00A93BCF"/>
  </w:style>
  <w:style w:type="paragraph" w:customStyle="1" w:styleId="59FC9BF3A4E6454890EA8C256E6BA384">
    <w:name w:val="59FC9BF3A4E6454890EA8C256E6BA384"/>
    <w:rsid w:val="00A93BCF"/>
  </w:style>
  <w:style w:type="paragraph" w:customStyle="1" w:styleId="85F3E87E64264074B73C37E1D2D5A15B">
    <w:name w:val="85F3E87E64264074B73C37E1D2D5A15B"/>
    <w:rsid w:val="00A93BCF"/>
  </w:style>
  <w:style w:type="paragraph" w:customStyle="1" w:styleId="DCC0975729354D30B411CE5A27096C1C">
    <w:name w:val="DCC0975729354D30B411CE5A27096C1C"/>
    <w:rsid w:val="00A93BCF"/>
  </w:style>
  <w:style w:type="paragraph" w:customStyle="1" w:styleId="154C94968E814BD9A00C9B7C83F21A03">
    <w:name w:val="154C94968E814BD9A00C9B7C83F21A03"/>
    <w:rsid w:val="00A93BCF"/>
  </w:style>
  <w:style w:type="paragraph" w:customStyle="1" w:styleId="B895E9E42059484B98978F233FE85D2F">
    <w:name w:val="B895E9E42059484B98978F233FE85D2F"/>
    <w:rsid w:val="00A93BCF"/>
  </w:style>
  <w:style w:type="paragraph" w:customStyle="1" w:styleId="03FA8E89ACE34BBF8E791387349D2CD8">
    <w:name w:val="03FA8E89ACE34BBF8E791387349D2CD8"/>
    <w:rsid w:val="00A93BCF"/>
  </w:style>
  <w:style w:type="paragraph" w:customStyle="1" w:styleId="70884A9FFC504DA78033E42F0DB91DA2">
    <w:name w:val="70884A9FFC504DA78033E42F0DB91DA2"/>
    <w:rsid w:val="00A93B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c30f73ce-037a-4f8d-b541-bb5b03ebbff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1866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de minimis - KFS</dc:title>
  <dc:subject/>
  <dc:creator>Paul Wadas</dc:creator>
  <cp:keywords/>
  <dc:description/>
  <cp:lastModifiedBy>Paul Wadas</cp:lastModifiedBy>
  <cp:revision>8</cp:revision>
  <cp:lastPrinted>2026-03-05T08:40:00Z</cp:lastPrinted>
  <dcterms:created xsi:type="dcterms:W3CDTF">2025-11-19T10:03:00Z</dcterms:created>
  <dcterms:modified xsi:type="dcterms:W3CDTF">2026-03-12T10:43:00Z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